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C5" w:rsidRPr="00C61FC5" w:rsidRDefault="00C61FC5" w:rsidP="00C61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FC5">
        <w:rPr>
          <w:rFonts w:ascii="Times New Roman" w:hAnsi="Times New Roman" w:cs="Times New Roman"/>
          <w:b/>
          <w:sz w:val="28"/>
          <w:szCs w:val="28"/>
        </w:rPr>
        <w:t>Информация о качестве обслуживания потребителей услуг</w:t>
      </w:r>
      <w:r w:rsidR="00E50171">
        <w:rPr>
          <w:rFonts w:ascii="Times New Roman" w:hAnsi="Times New Roman" w:cs="Times New Roman"/>
          <w:b/>
          <w:sz w:val="28"/>
          <w:szCs w:val="28"/>
        </w:rPr>
        <w:t xml:space="preserve"> за 2016 год</w:t>
      </w:r>
    </w:p>
    <w:p w:rsidR="00D5776D" w:rsidRDefault="00C61FC5" w:rsidP="00C61FC5">
      <w:pPr>
        <w:jc w:val="center"/>
        <w:rPr>
          <w:rFonts w:ascii="Times New Roman" w:hAnsi="Times New Roman" w:cs="Times New Roman"/>
          <w:sz w:val="28"/>
          <w:szCs w:val="28"/>
        </w:rPr>
      </w:pPr>
      <w:r w:rsidRPr="00C61FC5">
        <w:rPr>
          <w:rFonts w:ascii="Times New Roman" w:hAnsi="Times New Roman" w:cs="Times New Roman"/>
          <w:sz w:val="28"/>
          <w:szCs w:val="28"/>
        </w:rPr>
        <w:t>АО  «Ульяновская  сетевая компания»</w:t>
      </w:r>
    </w:p>
    <w:p w:rsidR="00C61FC5" w:rsidRPr="00C61FC5" w:rsidRDefault="00C61FC5" w:rsidP="00C61FC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61FC5" w:rsidRPr="008D3D76" w:rsidRDefault="00C61FC5" w:rsidP="00C61FC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6CBD">
        <w:rPr>
          <w:rFonts w:ascii="Times New Roman" w:hAnsi="Times New Roman" w:cs="Times New Roman"/>
          <w:sz w:val="28"/>
          <w:szCs w:val="28"/>
          <w:highlight w:val="cyan"/>
        </w:rPr>
        <w:t>4. Качество обслуживания</w:t>
      </w:r>
    </w:p>
    <w:p w:rsidR="00C61FC5" w:rsidRPr="008D3D76" w:rsidRDefault="00C61FC5" w:rsidP="00C61F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FC5" w:rsidRDefault="00C61FC5" w:rsidP="00C61F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1FC5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C61FC5">
        <w:rPr>
          <w:rFonts w:ascii="Times New Roman" w:hAnsi="Times New Roman" w:cs="Times New Roman"/>
          <w:sz w:val="28"/>
          <w:szCs w:val="28"/>
        </w:rPr>
        <w:t>Количество обращений, поступивших в сетевую 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</w:t>
      </w:r>
      <w:proofErr w:type="gramEnd"/>
      <w:r w:rsidRPr="00C61FC5">
        <w:rPr>
          <w:rFonts w:ascii="Times New Roman" w:hAnsi="Times New Roman" w:cs="Times New Roman"/>
          <w:sz w:val="28"/>
          <w:szCs w:val="28"/>
        </w:rPr>
        <w:t xml:space="preserve"> к году, предшествующему отчетному.</w:t>
      </w:r>
    </w:p>
    <w:p w:rsidR="008D3D76" w:rsidRPr="00C61FC5" w:rsidRDefault="008D3D76" w:rsidP="00C61F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2268"/>
        <w:gridCol w:w="709"/>
        <w:gridCol w:w="709"/>
        <w:gridCol w:w="708"/>
        <w:gridCol w:w="709"/>
        <w:gridCol w:w="709"/>
        <w:gridCol w:w="709"/>
        <w:gridCol w:w="850"/>
        <w:gridCol w:w="709"/>
        <w:gridCol w:w="850"/>
        <w:gridCol w:w="709"/>
        <w:gridCol w:w="851"/>
        <w:gridCol w:w="850"/>
        <w:gridCol w:w="851"/>
        <w:gridCol w:w="850"/>
        <w:gridCol w:w="830"/>
      </w:tblGrid>
      <w:tr w:rsidR="008D3D76" w:rsidRPr="008D3D76" w:rsidTr="008D3D76">
        <w:tc>
          <w:tcPr>
            <w:tcW w:w="771" w:type="dxa"/>
            <w:vMerge w:val="restart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N</w:t>
            </w:r>
          </w:p>
        </w:tc>
        <w:tc>
          <w:tcPr>
            <w:tcW w:w="2268" w:type="dxa"/>
            <w:vMerge w:val="restart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Категории обращений потребителей</w:t>
            </w:r>
          </w:p>
        </w:tc>
        <w:tc>
          <w:tcPr>
            <w:tcW w:w="11603" w:type="dxa"/>
            <w:gridSpan w:val="15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Формы обслуживания</w:t>
            </w:r>
          </w:p>
        </w:tc>
      </w:tr>
      <w:tr w:rsidR="008D3D76" w:rsidRPr="008D3D76" w:rsidTr="008D3D76">
        <w:tc>
          <w:tcPr>
            <w:tcW w:w="771" w:type="dxa"/>
            <w:vMerge/>
          </w:tcPr>
          <w:p w:rsidR="008D3D76" w:rsidRPr="008D3D76" w:rsidRDefault="008D3D76" w:rsidP="008C514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3D76" w:rsidRPr="008D3D76" w:rsidRDefault="008D3D76" w:rsidP="008C514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Очная форма</w:t>
            </w:r>
          </w:p>
        </w:tc>
        <w:tc>
          <w:tcPr>
            <w:tcW w:w="2127" w:type="dxa"/>
            <w:gridSpan w:val="3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Заочная форма с использованием телефонной связи</w:t>
            </w:r>
          </w:p>
        </w:tc>
        <w:tc>
          <w:tcPr>
            <w:tcW w:w="2409" w:type="dxa"/>
            <w:gridSpan w:val="3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Электронная форма с использованием сети Интернет</w:t>
            </w:r>
          </w:p>
        </w:tc>
        <w:tc>
          <w:tcPr>
            <w:tcW w:w="2410" w:type="dxa"/>
            <w:gridSpan w:val="3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Письменная форма с использованием почтовой связи</w:t>
            </w:r>
          </w:p>
        </w:tc>
        <w:tc>
          <w:tcPr>
            <w:tcW w:w="2531" w:type="dxa"/>
            <w:gridSpan w:val="3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Прочее</w:t>
            </w:r>
          </w:p>
        </w:tc>
      </w:tr>
      <w:tr w:rsidR="008D3D76" w:rsidRPr="008D3D76" w:rsidTr="008D3D76">
        <w:tc>
          <w:tcPr>
            <w:tcW w:w="771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N-1</w:t>
            </w:r>
          </w:p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2015г.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N (текущий год) 2016г.</w:t>
            </w:r>
          </w:p>
        </w:tc>
        <w:tc>
          <w:tcPr>
            <w:tcW w:w="708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Динамика изменения показателя, %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N-1</w:t>
            </w:r>
          </w:p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2015г.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N (текущий год)</w:t>
            </w:r>
          </w:p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2016г.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Динамика изменения показателя, %</w:t>
            </w: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N-1</w:t>
            </w:r>
          </w:p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2015г.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N (текущий год)</w:t>
            </w:r>
          </w:p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2016г.</w:t>
            </w: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Динамика изменения показателя, %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N-1</w:t>
            </w:r>
          </w:p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2015г.</w:t>
            </w:r>
          </w:p>
        </w:tc>
        <w:tc>
          <w:tcPr>
            <w:tcW w:w="851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N (текущий год)</w:t>
            </w:r>
          </w:p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2016г.</w:t>
            </w: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Динамика изменения показателя, %</w:t>
            </w:r>
          </w:p>
        </w:tc>
        <w:tc>
          <w:tcPr>
            <w:tcW w:w="851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N-1</w:t>
            </w:r>
          </w:p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2015г.</w:t>
            </w: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N (текущий год)</w:t>
            </w:r>
          </w:p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2016г.</w:t>
            </w:r>
          </w:p>
        </w:tc>
        <w:tc>
          <w:tcPr>
            <w:tcW w:w="830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Динамика изменения показателя, %</w:t>
            </w:r>
          </w:p>
        </w:tc>
      </w:tr>
      <w:tr w:rsidR="008D3D76" w:rsidRPr="008D3D76" w:rsidTr="008D3D76">
        <w:tc>
          <w:tcPr>
            <w:tcW w:w="771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16</w:t>
            </w:r>
          </w:p>
        </w:tc>
        <w:tc>
          <w:tcPr>
            <w:tcW w:w="830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17</w:t>
            </w:r>
          </w:p>
        </w:tc>
      </w:tr>
      <w:tr w:rsidR="008D3D76" w:rsidRPr="008D3D76" w:rsidTr="008D3D76">
        <w:tc>
          <w:tcPr>
            <w:tcW w:w="771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Всего обращений потребителей, в том числе: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1124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-22,5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8D3D76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8D3D76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8D3D76">
              <w:rPr>
                <w:sz w:val="24"/>
                <w:szCs w:val="24"/>
                <w:lang w:val="en-US"/>
              </w:rPr>
              <w:t>+112</w:t>
            </w: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-17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8D3D76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8D3D76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8D3D76">
              <w:rPr>
                <w:sz w:val="24"/>
                <w:szCs w:val="24"/>
              </w:rPr>
              <w:t>+81,8</w:t>
            </w:r>
          </w:p>
        </w:tc>
        <w:tc>
          <w:tcPr>
            <w:tcW w:w="851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D3D76" w:rsidRPr="008D3D76" w:rsidTr="008D3D76">
        <w:tc>
          <w:tcPr>
            <w:tcW w:w="771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</w:tcPr>
          <w:p w:rsidR="008D3D76" w:rsidRPr="008D3D76" w:rsidRDefault="008D3D76" w:rsidP="008C5141">
            <w:pPr>
              <w:pStyle w:val="ConsPlusNormal"/>
              <w:ind w:firstLine="170"/>
              <w:jc w:val="both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оказание услуг по передаче электрической энергии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-64,7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3D76" w:rsidRPr="008D3D76" w:rsidTr="008D3D76">
        <w:tc>
          <w:tcPr>
            <w:tcW w:w="771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1.2</w:t>
            </w:r>
          </w:p>
        </w:tc>
        <w:tc>
          <w:tcPr>
            <w:tcW w:w="2268" w:type="dxa"/>
          </w:tcPr>
          <w:p w:rsidR="008D3D76" w:rsidRPr="008D3D76" w:rsidRDefault="008D3D76" w:rsidP="008C5141">
            <w:pPr>
              <w:pStyle w:val="ConsPlusNormal"/>
              <w:ind w:firstLine="170"/>
              <w:jc w:val="both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осуществление технологического присоединения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1124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-22,5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-17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8D3D76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8D3D76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8D3D76">
              <w:rPr>
                <w:sz w:val="24"/>
                <w:szCs w:val="24"/>
              </w:rPr>
              <w:t>+81,8</w:t>
            </w:r>
          </w:p>
        </w:tc>
        <w:tc>
          <w:tcPr>
            <w:tcW w:w="851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D3D76" w:rsidRPr="008D3D76" w:rsidTr="008D3D76">
        <w:tc>
          <w:tcPr>
            <w:tcW w:w="771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1.3</w:t>
            </w:r>
          </w:p>
        </w:tc>
        <w:tc>
          <w:tcPr>
            <w:tcW w:w="2268" w:type="dxa"/>
          </w:tcPr>
          <w:p w:rsidR="008D3D76" w:rsidRPr="008D3D76" w:rsidRDefault="008D3D76" w:rsidP="008C5141">
            <w:pPr>
              <w:pStyle w:val="ConsPlusNormal"/>
              <w:ind w:firstLine="170"/>
              <w:jc w:val="both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коммерческий учет электрической энергии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3D76" w:rsidRPr="008D3D76" w:rsidTr="008D3D76">
        <w:tc>
          <w:tcPr>
            <w:tcW w:w="771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1.4</w:t>
            </w:r>
          </w:p>
        </w:tc>
        <w:tc>
          <w:tcPr>
            <w:tcW w:w="2268" w:type="dxa"/>
          </w:tcPr>
          <w:p w:rsidR="008D3D76" w:rsidRPr="008D3D76" w:rsidRDefault="008D3D76" w:rsidP="008C5141">
            <w:pPr>
              <w:pStyle w:val="ConsPlusNormal"/>
              <w:ind w:firstLine="170"/>
              <w:jc w:val="both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качество обслуживания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3D76" w:rsidRPr="008D3D76" w:rsidTr="008D3D76">
        <w:tc>
          <w:tcPr>
            <w:tcW w:w="771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1.5</w:t>
            </w:r>
          </w:p>
        </w:tc>
        <w:tc>
          <w:tcPr>
            <w:tcW w:w="2268" w:type="dxa"/>
          </w:tcPr>
          <w:p w:rsidR="008D3D76" w:rsidRPr="008D3D76" w:rsidRDefault="008D3D76" w:rsidP="008C5141">
            <w:pPr>
              <w:pStyle w:val="ConsPlusNormal"/>
              <w:ind w:firstLine="170"/>
              <w:jc w:val="both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 xml:space="preserve">техническое обслуживание </w:t>
            </w:r>
            <w:proofErr w:type="spellStart"/>
            <w:r w:rsidRPr="008D3D76">
              <w:rPr>
                <w:sz w:val="24"/>
                <w:szCs w:val="24"/>
              </w:rPr>
              <w:t>электросетевых</w:t>
            </w:r>
            <w:proofErr w:type="spellEnd"/>
            <w:r w:rsidRPr="008D3D76">
              <w:rPr>
                <w:sz w:val="24"/>
                <w:szCs w:val="24"/>
              </w:rPr>
              <w:t xml:space="preserve"> объектов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3D76" w:rsidRPr="008D3D76" w:rsidTr="008D3D76">
        <w:tc>
          <w:tcPr>
            <w:tcW w:w="771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1.6</w:t>
            </w:r>
          </w:p>
        </w:tc>
        <w:tc>
          <w:tcPr>
            <w:tcW w:w="2268" w:type="dxa"/>
          </w:tcPr>
          <w:p w:rsidR="008D3D76" w:rsidRPr="008D3D76" w:rsidRDefault="008D3D76" w:rsidP="008C5141">
            <w:pPr>
              <w:pStyle w:val="ConsPlusNormal"/>
              <w:ind w:firstLine="170"/>
              <w:jc w:val="both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прочее (указать)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3D76" w:rsidRPr="008D3D76" w:rsidTr="008D3D76">
        <w:tc>
          <w:tcPr>
            <w:tcW w:w="771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D3D76" w:rsidRPr="008D3D76" w:rsidRDefault="008D3D76" w:rsidP="008C5141">
            <w:pPr>
              <w:pStyle w:val="ConsPlusNormal"/>
              <w:jc w:val="both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Жалобы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3D76" w:rsidRPr="008D3D76" w:rsidTr="008D3D76">
        <w:tc>
          <w:tcPr>
            <w:tcW w:w="771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2.1</w:t>
            </w:r>
          </w:p>
        </w:tc>
        <w:tc>
          <w:tcPr>
            <w:tcW w:w="2268" w:type="dxa"/>
          </w:tcPr>
          <w:p w:rsidR="008D3D76" w:rsidRPr="008D3D76" w:rsidRDefault="008D3D76" w:rsidP="008C5141">
            <w:pPr>
              <w:pStyle w:val="ConsPlusNormal"/>
              <w:ind w:firstLine="170"/>
              <w:jc w:val="both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 xml:space="preserve">оказание услуг по передаче электрической энергии, в том </w:t>
            </w:r>
            <w:r w:rsidRPr="008D3D76">
              <w:rPr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3D76" w:rsidRPr="008D3D76" w:rsidTr="008D3D76">
        <w:tc>
          <w:tcPr>
            <w:tcW w:w="771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lastRenderedPageBreak/>
              <w:t>2.1.1</w:t>
            </w:r>
          </w:p>
        </w:tc>
        <w:tc>
          <w:tcPr>
            <w:tcW w:w="2268" w:type="dxa"/>
          </w:tcPr>
          <w:p w:rsidR="008D3D76" w:rsidRPr="008D3D76" w:rsidRDefault="008D3D76" w:rsidP="008C5141">
            <w:pPr>
              <w:pStyle w:val="ConsPlusNormal"/>
              <w:ind w:firstLine="170"/>
              <w:jc w:val="both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качество услуг по передаче электрической энергии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3D76" w:rsidRPr="008D3D76" w:rsidTr="008D3D76">
        <w:tc>
          <w:tcPr>
            <w:tcW w:w="771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2.1.2</w:t>
            </w:r>
          </w:p>
        </w:tc>
        <w:tc>
          <w:tcPr>
            <w:tcW w:w="2268" w:type="dxa"/>
          </w:tcPr>
          <w:p w:rsidR="008D3D76" w:rsidRPr="008D3D76" w:rsidRDefault="008D3D76" w:rsidP="008C5141">
            <w:pPr>
              <w:pStyle w:val="ConsPlusNormal"/>
              <w:ind w:firstLine="170"/>
              <w:jc w:val="both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качество электрической энергии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3D76" w:rsidRPr="008D3D76" w:rsidTr="008D3D76">
        <w:tc>
          <w:tcPr>
            <w:tcW w:w="771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2.2</w:t>
            </w:r>
          </w:p>
        </w:tc>
        <w:tc>
          <w:tcPr>
            <w:tcW w:w="2268" w:type="dxa"/>
          </w:tcPr>
          <w:p w:rsidR="008D3D76" w:rsidRPr="008D3D76" w:rsidRDefault="008D3D76" w:rsidP="008C5141">
            <w:pPr>
              <w:pStyle w:val="ConsPlusNormal"/>
              <w:ind w:firstLine="170"/>
              <w:jc w:val="both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осуществление технологического присоединения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3D76" w:rsidRPr="008D3D76" w:rsidTr="008D3D76">
        <w:tc>
          <w:tcPr>
            <w:tcW w:w="771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2.3</w:t>
            </w:r>
          </w:p>
        </w:tc>
        <w:tc>
          <w:tcPr>
            <w:tcW w:w="2268" w:type="dxa"/>
          </w:tcPr>
          <w:p w:rsidR="008D3D76" w:rsidRPr="008D3D76" w:rsidRDefault="008D3D76" w:rsidP="008C5141">
            <w:pPr>
              <w:pStyle w:val="ConsPlusNormal"/>
              <w:ind w:firstLine="170"/>
              <w:jc w:val="both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коммерческий учет электрической энергии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3D76" w:rsidRPr="008D3D76" w:rsidTr="008D3D76">
        <w:tc>
          <w:tcPr>
            <w:tcW w:w="771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2.4</w:t>
            </w:r>
          </w:p>
        </w:tc>
        <w:tc>
          <w:tcPr>
            <w:tcW w:w="2268" w:type="dxa"/>
          </w:tcPr>
          <w:p w:rsidR="008D3D76" w:rsidRPr="008D3D76" w:rsidRDefault="008D3D76" w:rsidP="008C5141">
            <w:pPr>
              <w:pStyle w:val="ConsPlusNormal"/>
              <w:ind w:firstLine="170"/>
              <w:jc w:val="both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качество обслуживания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3D76" w:rsidRPr="008D3D76" w:rsidTr="008D3D76">
        <w:tc>
          <w:tcPr>
            <w:tcW w:w="771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2.5</w:t>
            </w:r>
          </w:p>
        </w:tc>
        <w:tc>
          <w:tcPr>
            <w:tcW w:w="2268" w:type="dxa"/>
          </w:tcPr>
          <w:p w:rsidR="008D3D76" w:rsidRPr="008D3D76" w:rsidRDefault="008D3D76" w:rsidP="008C5141">
            <w:pPr>
              <w:pStyle w:val="ConsPlusNormal"/>
              <w:ind w:firstLine="170"/>
              <w:jc w:val="both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 xml:space="preserve">техническое обслуживание объектов </w:t>
            </w:r>
            <w:proofErr w:type="spellStart"/>
            <w:r w:rsidRPr="008D3D76">
              <w:rPr>
                <w:sz w:val="24"/>
                <w:szCs w:val="24"/>
              </w:rPr>
              <w:t>электросетевого</w:t>
            </w:r>
            <w:proofErr w:type="spellEnd"/>
            <w:r w:rsidRPr="008D3D76">
              <w:rPr>
                <w:sz w:val="24"/>
                <w:szCs w:val="24"/>
              </w:rPr>
              <w:t xml:space="preserve"> хозяйства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3D76" w:rsidRPr="008D3D76" w:rsidTr="008D3D76">
        <w:tc>
          <w:tcPr>
            <w:tcW w:w="771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2.6</w:t>
            </w:r>
          </w:p>
        </w:tc>
        <w:tc>
          <w:tcPr>
            <w:tcW w:w="2268" w:type="dxa"/>
          </w:tcPr>
          <w:p w:rsidR="008D3D76" w:rsidRPr="008D3D76" w:rsidRDefault="008D3D76" w:rsidP="008C5141">
            <w:pPr>
              <w:pStyle w:val="ConsPlusNormal"/>
              <w:ind w:firstLine="170"/>
              <w:jc w:val="both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прочее (указать)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3D76" w:rsidRPr="008D3D76" w:rsidTr="008D3D76">
        <w:tc>
          <w:tcPr>
            <w:tcW w:w="771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Заявка на оказание услуг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8D3D76">
              <w:rPr>
                <w:sz w:val="24"/>
                <w:szCs w:val="24"/>
                <w:lang w:val="en-US"/>
              </w:rPr>
              <w:t>1124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8D3D76">
              <w:rPr>
                <w:sz w:val="24"/>
                <w:szCs w:val="24"/>
                <w:lang w:val="en-US"/>
              </w:rPr>
              <w:t>871</w:t>
            </w:r>
          </w:p>
        </w:tc>
        <w:tc>
          <w:tcPr>
            <w:tcW w:w="708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8D3D76">
              <w:rPr>
                <w:sz w:val="24"/>
                <w:szCs w:val="24"/>
              </w:rPr>
              <w:t>-22,5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+112</w:t>
            </w: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-17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+81,8</w:t>
            </w:r>
          </w:p>
        </w:tc>
        <w:tc>
          <w:tcPr>
            <w:tcW w:w="851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D3D76" w:rsidRPr="008D3D76" w:rsidTr="008D3D76">
        <w:tc>
          <w:tcPr>
            <w:tcW w:w="771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2268" w:type="dxa"/>
          </w:tcPr>
          <w:p w:rsidR="008D3D76" w:rsidRPr="008D3D76" w:rsidRDefault="008D3D76" w:rsidP="008C5141">
            <w:pPr>
              <w:pStyle w:val="ConsPlusNormal"/>
              <w:ind w:firstLine="170"/>
              <w:jc w:val="both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по технологическому присоединению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1124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-22,5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+112</w:t>
            </w: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-17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+81,8</w:t>
            </w:r>
          </w:p>
        </w:tc>
        <w:tc>
          <w:tcPr>
            <w:tcW w:w="851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D3D76" w:rsidRPr="008D3D76" w:rsidTr="008D3D76">
        <w:tc>
          <w:tcPr>
            <w:tcW w:w="771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3.2</w:t>
            </w:r>
          </w:p>
        </w:tc>
        <w:tc>
          <w:tcPr>
            <w:tcW w:w="2268" w:type="dxa"/>
          </w:tcPr>
          <w:p w:rsidR="008D3D76" w:rsidRPr="008D3D76" w:rsidRDefault="008D3D76" w:rsidP="008C5141">
            <w:pPr>
              <w:pStyle w:val="ConsPlusNormal"/>
              <w:ind w:firstLine="170"/>
              <w:jc w:val="both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 xml:space="preserve">на заключение </w:t>
            </w:r>
            <w:proofErr w:type="gramStart"/>
            <w:r w:rsidRPr="008D3D76">
              <w:rPr>
                <w:sz w:val="24"/>
                <w:szCs w:val="24"/>
              </w:rPr>
              <w:t>договора</w:t>
            </w:r>
            <w:proofErr w:type="gramEnd"/>
            <w:r w:rsidRPr="008D3D76">
              <w:rPr>
                <w:sz w:val="24"/>
                <w:szCs w:val="24"/>
              </w:rPr>
              <w:t xml:space="preserve"> на оказание услуг по передаче электрической энергии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-64,7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3D76" w:rsidRPr="008D3D76" w:rsidTr="008D3D76">
        <w:tc>
          <w:tcPr>
            <w:tcW w:w="771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3.3</w:t>
            </w:r>
          </w:p>
        </w:tc>
        <w:tc>
          <w:tcPr>
            <w:tcW w:w="2268" w:type="dxa"/>
          </w:tcPr>
          <w:p w:rsidR="008D3D76" w:rsidRPr="008D3D76" w:rsidRDefault="008D3D76" w:rsidP="008C5141">
            <w:pPr>
              <w:pStyle w:val="ConsPlusNormal"/>
              <w:ind w:firstLine="170"/>
              <w:jc w:val="both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организация коммерческого учета электрической энергии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3D76" w:rsidRPr="008D3D76" w:rsidTr="008D3D76">
        <w:tc>
          <w:tcPr>
            <w:tcW w:w="771" w:type="dxa"/>
          </w:tcPr>
          <w:p w:rsidR="008D3D76" w:rsidRPr="008D3D76" w:rsidRDefault="008D3D76" w:rsidP="008C5141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3.4</w:t>
            </w:r>
          </w:p>
        </w:tc>
        <w:tc>
          <w:tcPr>
            <w:tcW w:w="2268" w:type="dxa"/>
          </w:tcPr>
          <w:p w:rsidR="008D3D76" w:rsidRPr="008D3D76" w:rsidRDefault="008D3D76" w:rsidP="008C5141">
            <w:pPr>
              <w:pStyle w:val="ConsPlusNormal"/>
              <w:ind w:firstLine="170"/>
              <w:jc w:val="both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прочее (указать)</w:t>
            </w: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8D3D76" w:rsidRPr="008D3D76" w:rsidRDefault="008D3D76" w:rsidP="008C5141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C61FC5" w:rsidRDefault="00C61FC5" w:rsidP="00C61F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1FC5" w:rsidRDefault="00C61FC5" w:rsidP="00C61F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1FC5" w:rsidRDefault="00C61FC5" w:rsidP="00C61F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1FC5" w:rsidRPr="008D3D76" w:rsidRDefault="00C61FC5" w:rsidP="00C61FC5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8D3D76">
        <w:rPr>
          <w:rFonts w:ascii="Times New Roman" w:hAnsi="Times New Roman" w:cs="Times New Roman"/>
          <w:color w:val="002060"/>
          <w:sz w:val="28"/>
          <w:szCs w:val="28"/>
          <w:highlight w:val="cyan"/>
        </w:rPr>
        <w:t xml:space="preserve">4.2 Информация о деятельности офисов обслуживания потребителей на  </w:t>
      </w:r>
      <w:r w:rsidRPr="008D3D76">
        <w:rPr>
          <w:rFonts w:ascii="Times New Roman" w:hAnsi="Times New Roman" w:cs="Times New Roman"/>
          <w:b/>
          <w:color w:val="002060"/>
          <w:sz w:val="28"/>
          <w:szCs w:val="28"/>
          <w:highlight w:val="cyan"/>
          <w:u w:val="single"/>
        </w:rPr>
        <w:t>2016г.</w:t>
      </w:r>
    </w:p>
    <w:p w:rsidR="00C61FC5" w:rsidRPr="00C61FC5" w:rsidRDefault="00C61FC5" w:rsidP="00C61FC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701"/>
        <w:gridCol w:w="993"/>
        <w:gridCol w:w="2268"/>
        <w:gridCol w:w="1417"/>
        <w:gridCol w:w="1701"/>
        <w:gridCol w:w="1276"/>
        <w:gridCol w:w="1276"/>
        <w:gridCol w:w="1134"/>
        <w:gridCol w:w="1275"/>
        <w:gridCol w:w="993"/>
      </w:tblGrid>
      <w:tr w:rsidR="00C61FC5" w:rsidRPr="00C61FC5" w:rsidTr="00BE6D9E">
        <w:tc>
          <w:tcPr>
            <w:tcW w:w="629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Офис обслуживания потребителей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Тип офиса</w:t>
            </w:r>
          </w:p>
        </w:tc>
        <w:tc>
          <w:tcPr>
            <w:tcW w:w="2268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1417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Номер телефона, адрес электронной почты</w:t>
            </w:r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Предоставляемые услуги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потребителей, обратившихся </w:t>
            </w:r>
            <w:proofErr w:type="spell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</w:t>
            </w:r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периоде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время на обслуживание потребителя, мин.</w:t>
            </w:r>
          </w:p>
        </w:tc>
        <w:tc>
          <w:tcPr>
            <w:tcW w:w="1275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Среднее время ожидания потребителя в очереди, мин.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Количество сторонних организаций на террито</w:t>
            </w:r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рии офиса обслуживания (при наличии указать названия организаций)</w:t>
            </w:r>
          </w:p>
        </w:tc>
      </w:tr>
      <w:tr w:rsidR="00C61FC5" w:rsidRPr="00C61FC5" w:rsidTr="00BE6D9E">
        <w:tc>
          <w:tcPr>
            <w:tcW w:w="629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61FC5" w:rsidRPr="00C61FC5" w:rsidTr="00BE6D9E">
        <w:tc>
          <w:tcPr>
            <w:tcW w:w="629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</w:t>
            </w:r>
          </w:p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пункт облуживания клиентов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Классический</w:t>
            </w:r>
          </w:p>
        </w:tc>
        <w:tc>
          <w:tcPr>
            <w:tcW w:w="2268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432023,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г. Ульяновск,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ул. Профсоюзная, д.29</w:t>
            </w:r>
          </w:p>
        </w:tc>
        <w:tc>
          <w:tcPr>
            <w:tcW w:w="1417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8(927)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982-81-10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cok@oao-usk.ru</w:t>
            </w:r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gram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Чет.08.00-17.00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Пят.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Перерыв: 12.12-13.00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 технологическому присоединению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1134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1FC5" w:rsidRPr="00C61FC5" w:rsidTr="00BE6D9E">
        <w:tc>
          <w:tcPr>
            <w:tcW w:w="629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61FC5" w:rsidRPr="00C61FC5" w:rsidRDefault="00C61FC5" w:rsidP="00C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 Ульяновского               р-на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Классический</w:t>
            </w:r>
          </w:p>
        </w:tc>
        <w:tc>
          <w:tcPr>
            <w:tcW w:w="2268" w:type="dxa"/>
          </w:tcPr>
          <w:p w:rsidR="00C61FC5" w:rsidRPr="00C61FC5" w:rsidRDefault="00C61FC5" w:rsidP="00C6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433310, Ульяновская область, </w:t>
            </w:r>
          </w:p>
          <w:p w:rsidR="00C61FC5" w:rsidRPr="00C61FC5" w:rsidRDefault="00C61FC5" w:rsidP="00C6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р.п. Ишеевка,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Текстильщиков д.3/2а</w:t>
            </w:r>
          </w:p>
        </w:tc>
        <w:tc>
          <w:tcPr>
            <w:tcW w:w="1417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(84-254)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2-07-45</w:t>
            </w:r>
          </w:p>
          <w:p w:rsidR="00C61FC5" w:rsidRPr="00C61FC5" w:rsidRDefault="00FD16B1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hyperlink r:id="rId5" w:history="1">
              <w:r w:rsidR="00C61FC5" w:rsidRPr="00C61FC5">
                <w:rPr>
                  <w:rFonts w:ascii="Times New Roman" w:hAnsi="Times New Roman" w:cs="Times New Roman"/>
                  <w:color w:val="0D0D0D"/>
                  <w:sz w:val="24"/>
                  <w:szCs w:val="24"/>
                </w:rPr>
                <w:t>ulres@oao-usk.ru</w:t>
              </w:r>
            </w:hyperlink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gram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Чет.08.00-17.00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Пят.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Перерыв: 12.12-13.00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 технологическому присоединению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34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1FC5" w:rsidRPr="00C61FC5" w:rsidTr="00BE6D9E">
        <w:tc>
          <w:tcPr>
            <w:tcW w:w="629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61FC5" w:rsidRPr="00C61FC5" w:rsidRDefault="00C61FC5" w:rsidP="00C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 </w:t>
            </w:r>
            <w:proofErr w:type="spellStart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Тереньгульско</w:t>
            </w: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</w:t>
            </w:r>
            <w:proofErr w:type="spellEnd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р-на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Классический</w:t>
            </w:r>
          </w:p>
        </w:tc>
        <w:tc>
          <w:tcPr>
            <w:tcW w:w="2268" w:type="dxa"/>
          </w:tcPr>
          <w:p w:rsidR="00C61FC5" w:rsidRPr="00C61FC5" w:rsidRDefault="00C61FC5" w:rsidP="00C6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433360, Ульяновская область, </w:t>
            </w:r>
          </w:p>
          <w:p w:rsidR="00C61FC5" w:rsidRPr="00C61FC5" w:rsidRDefault="00C61FC5" w:rsidP="00C6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р.п. Тереньга,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Нагорная, д.21.</w:t>
            </w:r>
          </w:p>
        </w:tc>
        <w:tc>
          <w:tcPr>
            <w:tcW w:w="1417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 (84-234)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2-13-79</w:t>
            </w:r>
          </w:p>
          <w:p w:rsidR="00C61FC5" w:rsidRPr="00C61FC5" w:rsidRDefault="00FD16B1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hyperlink r:id="rId6" w:history="1">
              <w:r w:rsidR="00C61FC5" w:rsidRPr="00C61FC5">
                <w:rPr>
                  <w:rFonts w:ascii="Times New Roman" w:hAnsi="Times New Roman" w:cs="Times New Roman"/>
                  <w:color w:val="0D0D0D"/>
                  <w:sz w:val="24"/>
                  <w:szCs w:val="24"/>
                </w:rPr>
                <w:t>terres@oao-</w:t>
              </w:r>
              <w:r w:rsidR="00C61FC5" w:rsidRPr="00C61FC5">
                <w:rPr>
                  <w:rFonts w:ascii="Times New Roman" w:hAnsi="Times New Roman" w:cs="Times New Roman"/>
                  <w:color w:val="0D0D0D"/>
                  <w:sz w:val="24"/>
                  <w:szCs w:val="24"/>
                </w:rPr>
                <w:lastRenderedPageBreak/>
                <w:t>usk.ru</w:t>
              </w:r>
            </w:hyperlink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</w:t>
            </w:r>
            <w:proofErr w:type="gram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Чет.08.00-17.00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Пят.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Перерыв: 12.12-13.00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технологическому </w:t>
            </w:r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присоединению присоединение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1FC5" w:rsidRPr="00C61FC5" w:rsidTr="00BE6D9E">
        <w:tc>
          <w:tcPr>
            <w:tcW w:w="629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 </w:t>
            </w:r>
            <w:proofErr w:type="spellStart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Сенгилеевского</w:t>
            </w:r>
            <w:proofErr w:type="spellEnd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р-на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Классический</w:t>
            </w:r>
          </w:p>
        </w:tc>
        <w:tc>
          <w:tcPr>
            <w:tcW w:w="2268" w:type="dxa"/>
          </w:tcPr>
          <w:p w:rsidR="00C61FC5" w:rsidRPr="00C61FC5" w:rsidRDefault="00C61FC5" w:rsidP="00C6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433380, Ульяновская область,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Сенгилей, ул. </w:t>
            </w:r>
            <w:proofErr w:type="gramStart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Красноармейская</w:t>
            </w:r>
            <w:proofErr w:type="gramEnd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74А.</w:t>
            </w:r>
          </w:p>
        </w:tc>
        <w:tc>
          <w:tcPr>
            <w:tcW w:w="1417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8 (84-233)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2-13-91 </w:t>
            </w:r>
            <w:hyperlink r:id="rId7" w:history="1">
              <w:r w:rsidRPr="00C61FC5">
                <w:rPr>
                  <w:rFonts w:ascii="Times New Roman" w:hAnsi="Times New Roman" w:cs="Times New Roman"/>
                  <w:color w:val="0D0D0D"/>
                  <w:sz w:val="24"/>
                  <w:szCs w:val="24"/>
                </w:rPr>
                <w:t>sengres@oao-usk.ru</w:t>
              </w:r>
            </w:hyperlink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gram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Чет.08.00-17.00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Пят.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Перерыв: 12.12-13.00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 технологическому присоединению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1FC5" w:rsidRPr="00C61FC5" w:rsidTr="00BE6D9E">
        <w:tc>
          <w:tcPr>
            <w:tcW w:w="629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 </w:t>
            </w:r>
            <w:proofErr w:type="spellStart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Цильнинского</w:t>
            </w:r>
            <w:proofErr w:type="spellEnd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р-на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Классический</w:t>
            </w:r>
          </w:p>
        </w:tc>
        <w:tc>
          <w:tcPr>
            <w:tcW w:w="2268" w:type="dxa"/>
          </w:tcPr>
          <w:p w:rsidR="00C61FC5" w:rsidRPr="00C61FC5" w:rsidRDefault="00C61FC5" w:rsidP="00C6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433610, Ульяновская область, </w:t>
            </w:r>
            <w:proofErr w:type="spellStart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Цильнинский</w:t>
            </w:r>
            <w:proofErr w:type="spellEnd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Большое Нагаткино</w:t>
            </w:r>
          </w:p>
        </w:tc>
        <w:tc>
          <w:tcPr>
            <w:tcW w:w="1417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(84-245)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2-22-80</w:t>
            </w:r>
          </w:p>
          <w:p w:rsidR="00C61FC5" w:rsidRPr="00C61FC5" w:rsidRDefault="00FD16B1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61FC5" w:rsidRPr="00C61FC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cilnares@oao-usk.ru</w:t>
              </w:r>
            </w:hyperlink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gram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Чет.08.00-17.00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Пят.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Перерыв: 12.12-13.00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 технологическому присоединению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1FC5" w:rsidRPr="00C61FC5" w:rsidTr="00BE6D9E">
        <w:tc>
          <w:tcPr>
            <w:tcW w:w="629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 Новоспасского           р-на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Классический</w:t>
            </w:r>
          </w:p>
        </w:tc>
        <w:tc>
          <w:tcPr>
            <w:tcW w:w="2268" w:type="dxa"/>
          </w:tcPr>
          <w:p w:rsidR="00C61FC5" w:rsidRPr="00C61FC5" w:rsidRDefault="00C61FC5" w:rsidP="00C6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433870, Ульяновская область, </w:t>
            </w:r>
          </w:p>
          <w:p w:rsidR="00C61FC5" w:rsidRPr="00C61FC5" w:rsidRDefault="00C61FC5" w:rsidP="00C6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р.п. Новоспасское, </w:t>
            </w:r>
          </w:p>
          <w:p w:rsidR="00C61FC5" w:rsidRPr="00C61FC5" w:rsidRDefault="00C61FC5" w:rsidP="00C6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ул. Горшенина,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д. 15А.</w:t>
            </w:r>
          </w:p>
        </w:tc>
        <w:tc>
          <w:tcPr>
            <w:tcW w:w="1417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8 (84-238)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2-35-29</w:t>
            </w:r>
          </w:p>
          <w:p w:rsidR="00C61FC5" w:rsidRPr="00C61FC5" w:rsidRDefault="00FD16B1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hyperlink r:id="rId9" w:history="1">
              <w:r w:rsidR="00C61FC5" w:rsidRPr="00C61FC5">
                <w:rPr>
                  <w:rFonts w:ascii="Times New Roman" w:hAnsi="Times New Roman" w:cs="Times New Roman"/>
                  <w:color w:val="0D0D0D"/>
                  <w:sz w:val="24"/>
                  <w:szCs w:val="24"/>
                </w:rPr>
                <w:t>nowospres@oao-usk.ru</w:t>
              </w:r>
            </w:hyperlink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gram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Чет.08.00-17.00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Пят.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Перерыв: 12.12-13.00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 технологическому присоединению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FC5" w:rsidRPr="00C61FC5" w:rsidTr="00BE6D9E">
        <w:tc>
          <w:tcPr>
            <w:tcW w:w="629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 Николаевского            р-на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Классический</w:t>
            </w:r>
          </w:p>
        </w:tc>
        <w:tc>
          <w:tcPr>
            <w:tcW w:w="2268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433810, Ульяновская область, Николаевский </w:t>
            </w: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район, р.п. Николаевка, ул. Железнодорожная, д. 2/а.</w:t>
            </w:r>
          </w:p>
        </w:tc>
        <w:tc>
          <w:tcPr>
            <w:tcW w:w="1417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 xml:space="preserve">8 (84-247)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2-14-47</w:t>
            </w:r>
          </w:p>
          <w:p w:rsidR="00C61FC5" w:rsidRPr="00C61FC5" w:rsidRDefault="00FD16B1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61FC5" w:rsidRPr="00C61FC5">
                <w:rPr>
                  <w:rFonts w:ascii="Times New Roman" w:hAnsi="Times New Roman" w:cs="Times New Roman"/>
                  <w:color w:val="262626"/>
                  <w:sz w:val="24"/>
                  <w:szCs w:val="24"/>
                </w:rPr>
                <w:t>nikres@oao-usk.ru</w:t>
              </w:r>
            </w:hyperlink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gram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Чет.08.00-17.00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Пят.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08.00-16.00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Перерыв: 12.12-13.00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технологическому присоедин</w:t>
            </w:r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ению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134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1FC5" w:rsidRPr="00C61FC5" w:rsidTr="00BE6D9E">
        <w:tc>
          <w:tcPr>
            <w:tcW w:w="629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 Павловского р-на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Классический</w:t>
            </w:r>
          </w:p>
        </w:tc>
        <w:tc>
          <w:tcPr>
            <w:tcW w:w="2268" w:type="dxa"/>
          </w:tcPr>
          <w:p w:rsidR="00C61FC5" w:rsidRPr="00C61FC5" w:rsidRDefault="00C61FC5" w:rsidP="00C6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433970, Ульяновская область, </w:t>
            </w:r>
          </w:p>
          <w:p w:rsidR="00C61FC5" w:rsidRPr="00C61FC5" w:rsidRDefault="00C61FC5" w:rsidP="00C6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 Павловка,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Рабочая, 31Б.</w:t>
            </w:r>
          </w:p>
        </w:tc>
        <w:tc>
          <w:tcPr>
            <w:tcW w:w="1417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8 (84-248)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2-17-68</w:t>
            </w:r>
          </w:p>
          <w:p w:rsidR="00C61FC5" w:rsidRPr="00C61FC5" w:rsidRDefault="00FD16B1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61FC5" w:rsidRPr="00C61FC5">
                <w:rPr>
                  <w:rFonts w:ascii="Times New Roman" w:hAnsi="Times New Roman" w:cs="Times New Roman"/>
                  <w:color w:val="0D0D0D"/>
                  <w:sz w:val="24"/>
                  <w:szCs w:val="24"/>
                </w:rPr>
                <w:t>pavres@oao-usk.ru</w:t>
              </w:r>
            </w:hyperlink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gram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Чет.08.00-17.00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Пят.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Перерыв: 12.12-13.00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 технологическому присоединению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1FC5" w:rsidRPr="00C61FC5" w:rsidTr="00BE6D9E">
        <w:tc>
          <w:tcPr>
            <w:tcW w:w="629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 Радищевского             р-на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Классический</w:t>
            </w:r>
          </w:p>
        </w:tc>
        <w:tc>
          <w:tcPr>
            <w:tcW w:w="2268" w:type="dxa"/>
          </w:tcPr>
          <w:p w:rsidR="00C61FC5" w:rsidRPr="00C61FC5" w:rsidRDefault="00C61FC5" w:rsidP="00C6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433910, Ульяновская область, </w:t>
            </w:r>
          </w:p>
          <w:p w:rsidR="00C61FC5" w:rsidRPr="00C61FC5" w:rsidRDefault="00C61FC5" w:rsidP="00C6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р.п. Радищево,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пл. Ленина 7а.</w:t>
            </w:r>
          </w:p>
        </w:tc>
        <w:tc>
          <w:tcPr>
            <w:tcW w:w="1417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8 (84-239)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2-12-40</w:t>
            </w:r>
          </w:p>
          <w:p w:rsidR="00C61FC5" w:rsidRPr="00C61FC5" w:rsidRDefault="00FD16B1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hyperlink r:id="rId12" w:history="1">
              <w:r w:rsidR="00C61FC5" w:rsidRPr="00C61FC5">
                <w:rPr>
                  <w:rFonts w:ascii="Times New Roman" w:hAnsi="Times New Roman" w:cs="Times New Roman"/>
                  <w:color w:val="0D0D0D"/>
                  <w:sz w:val="24"/>
                  <w:szCs w:val="24"/>
                </w:rPr>
                <w:t>radres@oao-usk.ru</w:t>
              </w:r>
            </w:hyperlink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08</w:t>
            </w: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.00-17.00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Пят. 08.00-16.00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Перерыв</w:t>
            </w: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: 12</w:t>
            </w: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.12-13.00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 технологическому присоединению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1FC5" w:rsidRPr="00C61FC5" w:rsidTr="00BE6D9E">
        <w:tc>
          <w:tcPr>
            <w:tcW w:w="629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 </w:t>
            </w:r>
            <w:proofErr w:type="spellStart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Старокулаткинского</w:t>
            </w:r>
            <w:proofErr w:type="spellEnd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р-на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Классический</w:t>
            </w:r>
          </w:p>
        </w:tc>
        <w:tc>
          <w:tcPr>
            <w:tcW w:w="2268" w:type="dxa"/>
          </w:tcPr>
          <w:p w:rsidR="00C61FC5" w:rsidRPr="00C61FC5" w:rsidRDefault="00C61FC5" w:rsidP="00C6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433940, Ульяновская область,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 Старая Кулатка, ул. Куйбышева, 47а.</w:t>
            </w:r>
          </w:p>
        </w:tc>
        <w:tc>
          <w:tcPr>
            <w:tcW w:w="1417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8 (84-249)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2-28-84</w:t>
            </w:r>
          </w:p>
          <w:p w:rsidR="00C61FC5" w:rsidRPr="00C61FC5" w:rsidRDefault="00FD16B1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61FC5" w:rsidRPr="00C61FC5">
                <w:rPr>
                  <w:rFonts w:ascii="Times New Roman" w:hAnsi="Times New Roman" w:cs="Times New Roman"/>
                  <w:color w:val="0D0D0D"/>
                  <w:sz w:val="24"/>
                  <w:szCs w:val="24"/>
                </w:rPr>
                <w:t>stkulres@oao-usk.ru</w:t>
              </w:r>
            </w:hyperlink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gram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Чет.08.00-17.00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Пят.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Перерыв: 12.12-13.00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 технологическому присоединению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1FC5" w:rsidRPr="00C61FC5" w:rsidTr="00BE6D9E">
        <w:tc>
          <w:tcPr>
            <w:tcW w:w="629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 г</w:t>
            </w:r>
            <w:proofErr w:type="gramStart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имитровград + </w:t>
            </w: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Мелекесского</w:t>
            </w:r>
            <w:proofErr w:type="spellEnd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р-на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Классический</w:t>
            </w:r>
          </w:p>
        </w:tc>
        <w:tc>
          <w:tcPr>
            <w:tcW w:w="2268" w:type="dxa"/>
          </w:tcPr>
          <w:p w:rsidR="00C61FC5" w:rsidRPr="00C61FC5" w:rsidRDefault="00C61FC5" w:rsidP="00C6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433508, Ульяновская область, </w:t>
            </w:r>
          </w:p>
          <w:p w:rsidR="00C61FC5" w:rsidRPr="00C61FC5" w:rsidRDefault="00C61FC5" w:rsidP="00C6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Димитровград,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3 Интернационала 85.</w:t>
            </w:r>
          </w:p>
        </w:tc>
        <w:tc>
          <w:tcPr>
            <w:tcW w:w="1417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(84-235)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2-71-74</w:t>
            </w:r>
          </w:p>
          <w:p w:rsidR="00C61FC5" w:rsidRPr="00C61FC5" w:rsidRDefault="00FD16B1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hyperlink r:id="rId14" w:history="1">
              <w:r w:rsidR="00C61FC5" w:rsidRPr="00C61FC5">
                <w:rPr>
                  <w:rFonts w:ascii="Times New Roman" w:hAnsi="Times New Roman" w:cs="Times New Roman"/>
                  <w:color w:val="0D0D0D"/>
                  <w:sz w:val="24"/>
                  <w:szCs w:val="24"/>
                </w:rPr>
                <w:t>dges@oao-usk.ru</w:t>
              </w:r>
            </w:hyperlink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gram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Чет.08.00-17.00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Пят.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Перерыв: </w:t>
            </w:r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12.12-13.00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технологическому присоединению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1FC5" w:rsidRPr="00C61FC5" w:rsidTr="00BE6D9E">
        <w:tc>
          <w:tcPr>
            <w:tcW w:w="629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ПОК </w:t>
            </w:r>
            <w:proofErr w:type="spellStart"/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Чердаклинского</w:t>
            </w:r>
            <w:proofErr w:type="spellEnd"/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р-на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Классический</w:t>
            </w:r>
          </w:p>
        </w:tc>
        <w:tc>
          <w:tcPr>
            <w:tcW w:w="2268" w:type="dxa"/>
          </w:tcPr>
          <w:p w:rsidR="00C61FC5" w:rsidRPr="00C61FC5" w:rsidRDefault="00C61FC5" w:rsidP="00C6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433400, Ульяновская область, </w:t>
            </w:r>
          </w:p>
          <w:p w:rsidR="00C61FC5" w:rsidRPr="00C61FC5" w:rsidRDefault="00C61FC5" w:rsidP="00C6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р.п. Чердаклы,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ул. Калинина,17.</w:t>
            </w:r>
          </w:p>
        </w:tc>
        <w:tc>
          <w:tcPr>
            <w:tcW w:w="1417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8 (84-231)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2-41-21</w:t>
            </w:r>
          </w:p>
          <w:p w:rsidR="00C61FC5" w:rsidRPr="00C61FC5" w:rsidRDefault="00FD16B1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hyperlink r:id="rId15" w:history="1">
              <w:r w:rsidR="00C61FC5" w:rsidRPr="00C61FC5">
                <w:rPr>
                  <w:rFonts w:ascii="Times New Roman" w:hAnsi="Times New Roman" w:cs="Times New Roman"/>
                  <w:color w:val="0D0D0D"/>
                  <w:sz w:val="24"/>
                  <w:szCs w:val="24"/>
                </w:rPr>
                <w:t>cherdres@oao-usk.ru</w:t>
              </w:r>
            </w:hyperlink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gram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Чет.08.00-17.00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Пят.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Перерыв: 12.12-13.00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 технологическому присоединению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1FC5" w:rsidRPr="00C61FC5" w:rsidTr="00BE6D9E">
        <w:tc>
          <w:tcPr>
            <w:tcW w:w="629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 </w:t>
            </w:r>
            <w:proofErr w:type="spellStart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Новомалыклинского</w:t>
            </w:r>
            <w:proofErr w:type="spellEnd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р-на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Классический</w:t>
            </w:r>
          </w:p>
        </w:tc>
        <w:tc>
          <w:tcPr>
            <w:tcW w:w="2268" w:type="dxa"/>
          </w:tcPr>
          <w:p w:rsidR="00C61FC5" w:rsidRPr="00C61FC5" w:rsidRDefault="00C61FC5" w:rsidP="00C6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433560, Ульяновская область,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 Н.Малыкла, ул. Зеленая, 16.</w:t>
            </w:r>
          </w:p>
        </w:tc>
        <w:tc>
          <w:tcPr>
            <w:tcW w:w="1417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(84-232)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2-16-55</w:t>
            </w:r>
          </w:p>
          <w:p w:rsidR="00C61FC5" w:rsidRPr="00C61FC5" w:rsidRDefault="00FD16B1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hyperlink r:id="rId16" w:history="1">
              <w:r w:rsidR="00C61FC5" w:rsidRPr="00C61FC5">
                <w:rPr>
                  <w:rFonts w:ascii="Times New Roman" w:hAnsi="Times New Roman" w:cs="Times New Roman"/>
                  <w:color w:val="0D0D0D"/>
                  <w:sz w:val="24"/>
                  <w:szCs w:val="24"/>
                </w:rPr>
                <w:t xml:space="preserve">malykres@oao-usk.ru </w:t>
              </w:r>
            </w:hyperlink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gram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Чет.08.00-17.00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Пят.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Перерыв: 12.12-13.00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 технологическому присоединению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1FC5" w:rsidRPr="00C61FC5" w:rsidTr="00BE6D9E">
        <w:tc>
          <w:tcPr>
            <w:tcW w:w="629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 </w:t>
            </w:r>
            <w:proofErr w:type="spellStart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Карсунского</w:t>
            </w:r>
            <w:proofErr w:type="spellEnd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р-на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Классический</w:t>
            </w:r>
          </w:p>
        </w:tc>
        <w:tc>
          <w:tcPr>
            <w:tcW w:w="2268" w:type="dxa"/>
          </w:tcPr>
          <w:p w:rsidR="00C61FC5" w:rsidRPr="00C61FC5" w:rsidRDefault="00C61FC5" w:rsidP="00C6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433210, Ульяновская область, </w:t>
            </w:r>
          </w:p>
          <w:p w:rsidR="00C61FC5" w:rsidRPr="00C61FC5" w:rsidRDefault="00C61FC5" w:rsidP="00C6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р.п. Карсун,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Саратовская, 79</w:t>
            </w:r>
          </w:p>
        </w:tc>
        <w:tc>
          <w:tcPr>
            <w:tcW w:w="1417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(84-246)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2-</w:t>
            </w: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36-82</w:t>
            </w:r>
          </w:p>
          <w:p w:rsidR="00C61FC5" w:rsidRPr="00C61FC5" w:rsidRDefault="00FD16B1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61FC5" w:rsidRPr="00C61FC5">
                <w:rPr>
                  <w:rFonts w:ascii="Times New Roman" w:hAnsi="Times New Roman" w:cs="Times New Roman"/>
                  <w:color w:val="0D0D0D"/>
                  <w:sz w:val="24"/>
                  <w:szCs w:val="24"/>
                </w:rPr>
                <w:t>karres@oao-usk.ru</w:t>
              </w:r>
            </w:hyperlink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gram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Чет.08.00-17.00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Пят.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Перерыв: 12.12-13.00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 технологическому присоединению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1FC5" w:rsidRPr="00C61FC5" w:rsidTr="00BE6D9E">
        <w:tc>
          <w:tcPr>
            <w:tcW w:w="629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 </w:t>
            </w:r>
            <w:proofErr w:type="spellStart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Вешкаймского</w:t>
            </w:r>
            <w:proofErr w:type="spellEnd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р-на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Классический</w:t>
            </w:r>
          </w:p>
        </w:tc>
        <w:tc>
          <w:tcPr>
            <w:tcW w:w="2268" w:type="dxa"/>
          </w:tcPr>
          <w:p w:rsidR="00C61FC5" w:rsidRPr="00C61FC5" w:rsidRDefault="00C61FC5" w:rsidP="00C6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433210, Ульяновская область, </w:t>
            </w:r>
          </w:p>
          <w:p w:rsidR="00C61FC5" w:rsidRPr="00C61FC5" w:rsidRDefault="00C61FC5" w:rsidP="00C6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р.п. Вешкайма,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40 лет Октября, д. 95.</w:t>
            </w:r>
          </w:p>
        </w:tc>
        <w:tc>
          <w:tcPr>
            <w:tcW w:w="1417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 (84-243)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2-33-47</w:t>
            </w:r>
          </w:p>
          <w:p w:rsidR="00C61FC5" w:rsidRPr="00C61FC5" w:rsidRDefault="00FD16B1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hyperlink r:id="rId18" w:history="1">
              <w:r w:rsidR="00C61FC5" w:rsidRPr="00C61FC5">
                <w:rPr>
                  <w:rFonts w:ascii="Times New Roman" w:hAnsi="Times New Roman" w:cs="Times New Roman"/>
                  <w:color w:val="0D0D0D"/>
                  <w:sz w:val="24"/>
                  <w:szCs w:val="24"/>
                </w:rPr>
                <w:t>veshres@oao-usk.ru</w:t>
              </w:r>
            </w:hyperlink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gram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Чет.08.00-17.00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Пят.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Перерыв: 12.12-13.00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 технологическому присоединению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          -</w:t>
            </w:r>
          </w:p>
        </w:tc>
      </w:tr>
      <w:tr w:rsidR="00C61FC5" w:rsidRPr="00C61FC5" w:rsidTr="00BE6D9E">
        <w:tc>
          <w:tcPr>
            <w:tcW w:w="629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 Сурского              р-на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Классический</w:t>
            </w:r>
          </w:p>
        </w:tc>
        <w:tc>
          <w:tcPr>
            <w:tcW w:w="2268" w:type="dxa"/>
          </w:tcPr>
          <w:p w:rsidR="00C61FC5" w:rsidRPr="00C61FC5" w:rsidRDefault="00C61FC5" w:rsidP="00C6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433210, Ульяновская область, </w:t>
            </w:r>
            <w:proofErr w:type="spellStart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Сурский</w:t>
            </w:r>
            <w:proofErr w:type="spellEnd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р.п. Сурское, ул. </w:t>
            </w:r>
            <w:proofErr w:type="gramStart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46.</w:t>
            </w:r>
          </w:p>
        </w:tc>
        <w:tc>
          <w:tcPr>
            <w:tcW w:w="1417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 (84-242)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2-16-79</w:t>
            </w:r>
          </w:p>
          <w:p w:rsidR="00C61FC5" w:rsidRPr="00C61FC5" w:rsidRDefault="00FD16B1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hyperlink r:id="rId19" w:history="1">
              <w:r w:rsidR="00C61FC5" w:rsidRPr="00C61FC5">
                <w:rPr>
                  <w:rFonts w:ascii="Times New Roman" w:hAnsi="Times New Roman" w:cs="Times New Roman"/>
                  <w:color w:val="0D0D0D"/>
                  <w:sz w:val="24"/>
                  <w:szCs w:val="24"/>
                </w:rPr>
                <w:t>surskres@oao-usk.ru</w:t>
              </w:r>
            </w:hyperlink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gram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Чет.08.00-17.00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Пят.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Перерыв: 12.12-13.00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 технологическому присоединению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           -</w:t>
            </w:r>
          </w:p>
        </w:tc>
      </w:tr>
      <w:tr w:rsidR="00C61FC5" w:rsidRPr="00C61FC5" w:rsidTr="00BE6D9E">
        <w:tc>
          <w:tcPr>
            <w:tcW w:w="629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 </w:t>
            </w:r>
            <w:proofErr w:type="spellStart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Майнского</w:t>
            </w:r>
            <w:proofErr w:type="spellEnd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р-на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Классический</w:t>
            </w:r>
          </w:p>
        </w:tc>
        <w:tc>
          <w:tcPr>
            <w:tcW w:w="2268" w:type="dxa"/>
          </w:tcPr>
          <w:p w:rsidR="00C61FC5" w:rsidRPr="00C61FC5" w:rsidRDefault="00C61FC5" w:rsidP="00C6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433130, Ульяновская область, </w:t>
            </w:r>
          </w:p>
          <w:p w:rsidR="00C61FC5" w:rsidRPr="00C61FC5" w:rsidRDefault="00C61FC5" w:rsidP="00C6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р.п. Майна,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Ленинская, д.3</w:t>
            </w:r>
          </w:p>
        </w:tc>
        <w:tc>
          <w:tcPr>
            <w:tcW w:w="1417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8 (84-244) </w:t>
            </w:r>
          </w:p>
          <w:p w:rsidR="00C61FC5" w:rsidRPr="00C61FC5" w:rsidRDefault="00FD16B1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hyperlink r:id="rId20" w:history="1">
              <w:r w:rsidR="00C61FC5" w:rsidRPr="00C61FC5">
                <w:rPr>
                  <w:rFonts w:ascii="Times New Roman" w:hAnsi="Times New Roman" w:cs="Times New Roman"/>
                  <w:color w:val="0D0D0D"/>
                  <w:sz w:val="24"/>
                  <w:szCs w:val="24"/>
                </w:rPr>
                <w:t>maynares@oao-usk.ru</w:t>
              </w:r>
            </w:hyperlink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gram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Чет.08.00-17.00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Пят.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Перерыв: 12.12-13.00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 технологическому присоединению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1FC5" w:rsidRPr="00C61FC5" w:rsidTr="00BE6D9E">
        <w:tc>
          <w:tcPr>
            <w:tcW w:w="629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 г. Барыш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Классический</w:t>
            </w:r>
          </w:p>
        </w:tc>
        <w:tc>
          <w:tcPr>
            <w:tcW w:w="2268" w:type="dxa"/>
          </w:tcPr>
          <w:p w:rsidR="00C61FC5" w:rsidRPr="00C61FC5" w:rsidRDefault="00C61FC5" w:rsidP="00C6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433750, Ульяновская область,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Барыш, ул. </w:t>
            </w:r>
            <w:proofErr w:type="gramStart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Красноармейская</w:t>
            </w:r>
            <w:proofErr w:type="gramEnd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1А.</w:t>
            </w:r>
          </w:p>
        </w:tc>
        <w:tc>
          <w:tcPr>
            <w:tcW w:w="1417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8 (84-253)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2-14-03</w:t>
            </w:r>
          </w:p>
          <w:p w:rsidR="00C61FC5" w:rsidRPr="00C61FC5" w:rsidRDefault="00FD16B1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hyperlink r:id="rId21" w:history="1">
              <w:r w:rsidR="00C61FC5" w:rsidRPr="00C61FC5">
                <w:rPr>
                  <w:rFonts w:ascii="Times New Roman" w:hAnsi="Times New Roman" w:cs="Times New Roman"/>
                  <w:color w:val="0D0D0D"/>
                  <w:sz w:val="24"/>
                  <w:szCs w:val="24"/>
                </w:rPr>
                <w:t>mres5@oao-usk.ru</w:t>
              </w:r>
            </w:hyperlink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gram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Чет.08.00-17.00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Пят.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Перерыв: 12.12-13.00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 технологическому присоединению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FC5" w:rsidRPr="00C61FC5" w:rsidTr="00BE6D9E">
        <w:tc>
          <w:tcPr>
            <w:tcW w:w="629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 </w:t>
            </w:r>
            <w:proofErr w:type="spellStart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Кузоватовского</w:t>
            </w:r>
            <w:proofErr w:type="spellEnd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р-на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Классический</w:t>
            </w:r>
          </w:p>
        </w:tc>
        <w:tc>
          <w:tcPr>
            <w:tcW w:w="2268" w:type="dxa"/>
          </w:tcPr>
          <w:p w:rsidR="00C61FC5" w:rsidRPr="00C61FC5" w:rsidRDefault="00C61FC5" w:rsidP="00C6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433760, Ульяновская область,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р.п. Кузоватово, ул. </w:t>
            </w:r>
            <w:proofErr w:type="gramStart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47.</w:t>
            </w:r>
          </w:p>
        </w:tc>
        <w:tc>
          <w:tcPr>
            <w:tcW w:w="1417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8 (84-237)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2-36-46</w:t>
            </w:r>
          </w:p>
          <w:p w:rsidR="00C61FC5" w:rsidRPr="00C61FC5" w:rsidRDefault="00FD16B1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hyperlink r:id="rId22" w:history="1">
              <w:r w:rsidR="00C61FC5" w:rsidRPr="00C61FC5">
                <w:rPr>
                  <w:rFonts w:ascii="Times New Roman" w:hAnsi="Times New Roman" w:cs="Times New Roman"/>
                  <w:color w:val="0D0D0D"/>
                  <w:sz w:val="24"/>
                  <w:szCs w:val="24"/>
                </w:rPr>
                <w:t>kuzres@oao-usk.ru</w:t>
              </w:r>
            </w:hyperlink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gram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Чет.08.00-17.00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Пят.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Перерыв: 12.12-13.00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 технологическому присоединению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           -</w:t>
            </w:r>
          </w:p>
        </w:tc>
      </w:tr>
      <w:tr w:rsidR="00C61FC5" w:rsidRPr="00C61FC5" w:rsidTr="00BE6D9E">
        <w:tc>
          <w:tcPr>
            <w:tcW w:w="629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 </w:t>
            </w:r>
            <w:proofErr w:type="spellStart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Базарносызганского</w:t>
            </w:r>
            <w:proofErr w:type="spellEnd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р-на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Классич</w:t>
            </w:r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еский</w:t>
            </w:r>
          </w:p>
        </w:tc>
        <w:tc>
          <w:tcPr>
            <w:tcW w:w="2268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433700, </w:t>
            </w: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Ульяновская область, от восточной границы                   р.п. Базарный Сызган </w:t>
            </w:r>
            <w:proofErr w:type="spellStart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Базарносызганский</w:t>
            </w:r>
            <w:proofErr w:type="spellEnd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</w:t>
            </w:r>
            <w:smartTag w:uri="urn:schemas-microsoft-com:office:smarttags" w:element="metricconverter">
              <w:smartTagPr>
                <w:attr w:name="ProductID" w:val="250 м"/>
              </w:smartTagPr>
              <w:r w:rsidRPr="00C61FC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250 м</w:t>
              </w:r>
            </w:smartTag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юго-восток по автодороге Инза - Барыш.  </w:t>
            </w:r>
          </w:p>
        </w:tc>
        <w:tc>
          <w:tcPr>
            <w:tcW w:w="1417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8 (84-240) 2-</w:t>
            </w: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14-80</w:t>
            </w:r>
          </w:p>
          <w:p w:rsidR="00C61FC5" w:rsidRPr="00C61FC5" w:rsidRDefault="00FD16B1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hyperlink r:id="rId23" w:history="1">
              <w:r w:rsidR="00C61FC5" w:rsidRPr="00C61FC5">
                <w:rPr>
                  <w:rFonts w:ascii="Times New Roman" w:hAnsi="Times New Roman" w:cs="Times New Roman"/>
                  <w:color w:val="0D0D0D"/>
                  <w:sz w:val="24"/>
                  <w:szCs w:val="24"/>
                </w:rPr>
                <w:t>bsyzres@oao-usk.ru</w:t>
              </w:r>
            </w:hyperlink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</w:t>
            </w:r>
            <w:proofErr w:type="gram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Чет.08.00-17.00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Пят.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Перерыв: 12.12-13.00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технологическому присоединению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34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61FC5" w:rsidRPr="00BE6D9E" w:rsidRDefault="00C61FC5" w:rsidP="00C61FC5">
      <w:pPr>
        <w:rPr>
          <w:rFonts w:ascii="Times New Roman" w:hAnsi="Times New Roman" w:cs="Times New Roman"/>
          <w:sz w:val="24"/>
          <w:szCs w:val="24"/>
        </w:rPr>
      </w:pPr>
    </w:p>
    <w:p w:rsidR="00BE6D9E" w:rsidRPr="00BE6D9E" w:rsidRDefault="00BE6D9E" w:rsidP="00E501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D9E">
        <w:rPr>
          <w:rFonts w:ascii="Times New Roman" w:hAnsi="Times New Roman" w:cs="Times New Roman"/>
          <w:sz w:val="28"/>
          <w:szCs w:val="28"/>
          <w:highlight w:val="cyan"/>
        </w:rPr>
        <w:t xml:space="preserve">4.3. Информация о заочном обслуживании потребителей посредством телефонной связи </w:t>
      </w:r>
      <w:r w:rsidRPr="00BE6D9E">
        <w:rPr>
          <w:rFonts w:ascii="Times New Roman" w:hAnsi="Times New Roman" w:cs="Times New Roman"/>
          <w:b/>
          <w:color w:val="002060"/>
          <w:sz w:val="28"/>
          <w:szCs w:val="28"/>
          <w:highlight w:val="cyan"/>
        </w:rPr>
        <w:t>- 2016г.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9"/>
        <w:gridCol w:w="9061"/>
        <w:gridCol w:w="2693"/>
        <w:gridCol w:w="2410"/>
      </w:tblGrid>
      <w:tr w:rsidR="00E50171" w:rsidRPr="00BE6D9E" w:rsidTr="00E50171">
        <w:tc>
          <w:tcPr>
            <w:tcW w:w="499" w:type="dxa"/>
          </w:tcPr>
          <w:p w:rsidR="00E50171" w:rsidRPr="00BE6D9E" w:rsidRDefault="00E50171" w:rsidP="008C5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9061" w:type="dxa"/>
          </w:tcPr>
          <w:p w:rsidR="00E50171" w:rsidRPr="00BE6D9E" w:rsidRDefault="00E50171" w:rsidP="008C5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</w:tcPr>
          <w:p w:rsidR="00E50171" w:rsidRPr="00BE6D9E" w:rsidRDefault="00E50171" w:rsidP="008C5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</w:tcPr>
          <w:p w:rsidR="00E50171" w:rsidRPr="00BE6D9E" w:rsidRDefault="00E50171" w:rsidP="008C5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E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</w:tr>
      <w:tr w:rsidR="00E50171" w:rsidRPr="00BE6D9E" w:rsidTr="00E50171">
        <w:tc>
          <w:tcPr>
            <w:tcW w:w="499" w:type="dxa"/>
          </w:tcPr>
          <w:p w:rsidR="00E50171" w:rsidRPr="00BE6D9E" w:rsidRDefault="00E50171" w:rsidP="008C5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1" w:type="dxa"/>
          </w:tcPr>
          <w:p w:rsidR="00E50171" w:rsidRPr="00BE6D9E" w:rsidRDefault="00E50171" w:rsidP="008C5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E">
              <w:rPr>
                <w:rFonts w:ascii="Times New Roman" w:hAnsi="Times New Roman" w:cs="Times New Roman"/>
                <w:sz w:val="24"/>
                <w:szCs w:val="24"/>
              </w:rPr>
              <w:t>Перечень номеров телефонов, выделенных для обслуживания потребителей:</w:t>
            </w:r>
          </w:p>
          <w:p w:rsidR="00E50171" w:rsidRPr="00BE6D9E" w:rsidRDefault="00E50171" w:rsidP="008C5141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E">
              <w:rPr>
                <w:rFonts w:ascii="Times New Roman" w:hAnsi="Times New Roman" w:cs="Times New Roman"/>
                <w:sz w:val="24"/>
                <w:szCs w:val="24"/>
              </w:rPr>
              <w:t>Номер телефона по вопросам энергоснабжения:</w:t>
            </w:r>
          </w:p>
          <w:p w:rsidR="00E50171" w:rsidRPr="00BE6D9E" w:rsidRDefault="00E50171" w:rsidP="008C5141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E">
              <w:rPr>
                <w:rFonts w:ascii="Times New Roman" w:hAnsi="Times New Roman" w:cs="Times New Roman"/>
                <w:sz w:val="24"/>
                <w:szCs w:val="24"/>
              </w:rPr>
              <w:t>Номера телефонов центров обработки телефонных вызовов:</w:t>
            </w:r>
          </w:p>
        </w:tc>
        <w:tc>
          <w:tcPr>
            <w:tcW w:w="2693" w:type="dxa"/>
          </w:tcPr>
          <w:p w:rsidR="00E50171" w:rsidRPr="00BE6D9E" w:rsidRDefault="00E50171" w:rsidP="008C5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E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410" w:type="dxa"/>
          </w:tcPr>
          <w:p w:rsidR="00E50171" w:rsidRPr="00BE6D9E" w:rsidRDefault="00E50171" w:rsidP="008C5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171" w:rsidRPr="00BE6D9E" w:rsidTr="00E50171">
        <w:tc>
          <w:tcPr>
            <w:tcW w:w="499" w:type="dxa"/>
          </w:tcPr>
          <w:p w:rsidR="00E50171" w:rsidRPr="00BE6D9E" w:rsidRDefault="00E50171" w:rsidP="008C5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1" w:type="dxa"/>
          </w:tcPr>
          <w:p w:rsidR="00E50171" w:rsidRPr="00BE6D9E" w:rsidRDefault="00E50171" w:rsidP="008C5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E">
              <w:rPr>
                <w:rFonts w:ascii="Times New Roman" w:hAnsi="Times New Roman" w:cs="Times New Roman"/>
                <w:sz w:val="24"/>
                <w:szCs w:val="24"/>
              </w:rPr>
              <w:t>Общее число телефонных вызовов от потребителей по выделенным номерам телефонов</w:t>
            </w:r>
          </w:p>
        </w:tc>
        <w:tc>
          <w:tcPr>
            <w:tcW w:w="2693" w:type="dxa"/>
          </w:tcPr>
          <w:p w:rsidR="00E50171" w:rsidRPr="00BE6D9E" w:rsidRDefault="00E50171" w:rsidP="008C5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E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2410" w:type="dxa"/>
          </w:tcPr>
          <w:p w:rsidR="00E50171" w:rsidRPr="00BE6D9E" w:rsidRDefault="00E50171" w:rsidP="008C5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E">
              <w:rPr>
                <w:rFonts w:ascii="Times New Roman" w:hAnsi="Times New Roman" w:cs="Times New Roman"/>
                <w:sz w:val="24"/>
                <w:szCs w:val="24"/>
              </w:rPr>
              <w:t>2548</w:t>
            </w:r>
          </w:p>
        </w:tc>
      </w:tr>
      <w:tr w:rsidR="00E50171" w:rsidRPr="00BE6D9E" w:rsidTr="00E50171">
        <w:tc>
          <w:tcPr>
            <w:tcW w:w="499" w:type="dxa"/>
          </w:tcPr>
          <w:p w:rsidR="00E50171" w:rsidRPr="00BE6D9E" w:rsidRDefault="00E50171" w:rsidP="008C5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061" w:type="dxa"/>
          </w:tcPr>
          <w:p w:rsidR="00E50171" w:rsidRPr="00BE6D9E" w:rsidRDefault="00E50171" w:rsidP="008C5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E">
              <w:rPr>
                <w:rFonts w:ascii="Times New Roman" w:hAnsi="Times New Roman" w:cs="Times New Roman"/>
                <w:sz w:val="24"/>
                <w:szCs w:val="24"/>
              </w:rPr>
              <w:t>Общее число телефонных вызовов от потребителей, на которые ответил оператор сетевой организации</w:t>
            </w:r>
          </w:p>
        </w:tc>
        <w:tc>
          <w:tcPr>
            <w:tcW w:w="2693" w:type="dxa"/>
          </w:tcPr>
          <w:p w:rsidR="00E50171" w:rsidRPr="00BE6D9E" w:rsidRDefault="00E50171" w:rsidP="008C5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E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2410" w:type="dxa"/>
          </w:tcPr>
          <w:p w:rsidR="00E50171" w:rsidRPr="00BE6D9E" w:rsidRDefault="00E50171" w:rsidP="008C5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E">
              <w:rPr>
                <w:rFonts w:ascii="Times New Roman" w:hAnsi="Times New Roman" w:cs="Times New Roman"/>
                <w:sz w:val="24"/>
                <w:szCs w:val="24"/>
              </w:rPr>
              <w:t>2548</w:t>
            </w:r>
          </w:p>
        </w:tc>
      </w:tr>
      <w:tr w:rsidR="00E50171" w:rsidRPr="00BE6D9E" w:rsidTr="00E50171">
        <w:tc>
          <w:tcPr>
            <w:tcW w:w="499" w:type="dxa"/>
          </w:tcPr>
          <w:p w:rsidR="00E50171" w:rsidRPr="00BE6D9E" w:rsidRDefault="00E50171" w:rsidP="008C5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061" w:type="dxa"/>
          </w:tcPr>
          <w:p w:rsidR="00E50171" w:rsidRPr="00BE6D9E" w:rsidRDefault="00E50171" w:rsidP="008C5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E">
              <w:rPr>
                <w:rFonts w:ascii="Times New Roman" w:hAnsi="Times New Roman" w:cs="Times New Roman"/>
                <w:sz w:val="24"/>
                <w:szCs w:val="24"/>
              </w:rP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2693" w:type="dxa"/>
          </w:tcPr>
          <w:p w:rsidR="00E50171" w:rsidRPr="00BE6D9E" w:rsidRDefault="00E50171" w:rsidP="008C5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E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2410" w:type="dxa"/>
          </w:tcPr>
          <w:p w:rsidR="00E50171" w:rsidRPr="00BE6D9E" w:rsidRDefault="00E50171" w:rsidP="008C5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50171" w:rsidRPr="00BE6D9E" w:rsidTr="00E50171">
        <w:tc>
          <w:tcPr>
            <w:tcW w:w="499" w:type="dxa"/>
          </w:tcPr>
          <w:p w:rsidR="00E50171" w:rsidRPr="00BE6D9E" w:rsidRDefault="00E50171" w:rsidP="008C5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1" w:type="dxa"/>
          </w:tcPr>
          <w:p w:rsidR="00E50171" w:rsidRPr="00BE6D9E" w:rsidRDefault="00E50171" w:rsidP="008C5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E">
              <w:rPr>
                <w:rFonts w:ascii="Times New Roman" w:hAnsi="Times New Roman" w:cs="Times New Roman"/>
                <w:sz w:val="24"/>
                <w:szCs w:val="24"/>
              </w:rPr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2693" w:type="dxa"/>
          </w:tcPr>
          <w:p w:rsidR="00E50171" w:rsidRPr="00BE6D9E" w:rsidRDefault="00E50171" w:rsidP="008C5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E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410" w:type="dxa"/>
          </w:tcPr>
          <w:p w:rsidR="00E50171" w:rsidRPr="00BE6D9E" w:rsidRDefault="00E50171" w:rsidP="008C5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0171" w:rsidRPr="00BE6D9E" w:rsidTr="00E50171">
        <w:trPr>
          <w:trHeight w:val="499"/>
        </w:trPr>
        <w:tc>
          <w:tcPr>
            <w:tcW w:w="499" w:type="dxa"/>
          </w:tcPr>
          <w:p w:rsidR="00E50171" w:rsidRPr="00BE6D9E" w:rsidRDefault="00E50171" w:rsidP="008C5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1" w:type="dxa"/>
          </w:tcPr>
          <w:p w:rsidR="00E50171" w:rsidRPr="00BE6D9E" w:rsidRDefault="00E50171" w:rsidP="008C5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E">
              <w:rPr>
                <w:rFonts w:ascii="Times New Roman" w:hAnsi="Times New Roman" w:cs="Times New Roman"/>
                <w:sz w:val="24"/>
                <w:szCs w:val="24"/>
              </w:rPr>
              <w:t>Среднее время обработки телефонного вызова от потребителя на выделенные номера телефонов за текущий период</w:t>
            </w:r>
          </w:p>
        </w:tc>
        <w:tc>
          <w:tcPr>
            <w:tcW w:w="2693" w:type="dxa"/>
          </w:tcPr>
          <w:p w:rsidR="00E50171" w:rsidRPr="00BE6D9E" w:rsidRDefault="00E50171" w:rsidP="008C5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E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410" w:type="dxa"/>
          </w:tcPr>
          <w:p w:rsidR="00E50171" w:rsidRPr="00BE6D9E" w:rsidRDefault="00E50171" w:rsidP="008C5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50171" w:rsidRPr="00E50171" w:rsidRDefault="00E50171" w:rsidP="00E501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171">
        <w:rPr>
          <w:rFonts w:ascii="Times New Roman" w:hAnsi="Times New Roman" w:cs="Times New Roman"/>
          <w:b/>
          <w:sz w:val="28"/>
          <w:szCs w:val="28"/>
        </w:rPr>
        <w:lastRenderedPageBreak/>
        <w:t>4.4. Категория обращений, поступивших в 2016 году, в которой зарегистрировано наибольшее число обращений всего, содержит заявку на оказание услуг (осуществление технологического присоединения, дополнительные услуги, согласование проектов).</w:t>
      </w:r>
    </w:p>
    <w:p w:rsidR="00E50171" w:rsidRPr="00E50171" w:rsidRDefault="00E50171" w:rsidP="00E50171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171">
        <w:rPr>
          <w:rFonts w:ascii="Times New Roman" w:hAnsi="Times New Roman" w:cs="Times New Roman"/>
          <w:b/>
          <w:sz w:val="28"/>
          <w:szCs w:val="28"/>
        </w:rPr>
        <w:t>4.5. Описание дополнительных услуг, оказываемых потребителю, помимо услуг, указанных в Единых стандартах качества обслуживания сетевыми организациями потребителей сетевых организаций.</w:t>
      </w:r>
    </w:p>
    <w:p w:rsidR="00E50171" w:rsidRPr="00E50171" w:rsidRDefault="00E50171" w:rsidP="00E501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0171" w:rsidRPr="00E50171" w:rsidRDefault="00E50171" w:rsidP="00E501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0171">
        <w:rPr>
          <w:rFonts w:ascii="Times New Roman" w:hAnsi="Times New Roman" w:cs="Times New Roman"/>
          <w:sz w:val="28"/>
          <w:szCs w:val="28"/>
        </w:rPr>
        <w:tab/>
        <w:t>Согласно установленного в Единых стандартах качества облуживания сетевой организацией потребителей дополнительных услуг, перечень предоставленных дополнительных услуг АО «УСК» не оказывает.</w:t>
      </w:r>
    </w:p>
    <w:p w:rsidR="00E50171" w:rsidRPr="00E50171" w:rsidRDefault="00E50171" w:rsidP="00E501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0171" w:rsidRPr="00E50171" w:rsidRDefault="00E50171" w:rsidP="00E50171">
      <w:pPr>
        <w:rPr>
          <w:rFonts w:ascii="Times New Roman" w:hAnsi="Times New Roman" w:cs="Times New Roman"/>
          <w:sz w:val="28"/>
          <w:szCs w:val="28"/>
        </w:rPr>
      </w:pPr>
    </w:p>
    <w:p w:rsidR="00E50171" w:rsidRPr="00E50171" w:rsidRDefault="00E50171" w:rsidP="00E501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0171" w:rsidRPr="00E50171" w:rsidRDefault="00E50171" w:rsidP="00E501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0171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Pr="00E50171">
        <w:rPr>
          <w:rFonts w:ascii="Times New Roman" w:hAnsi="Times New Roman" w:cs="Times New Roman"/>
          <w:sz w:val="28"/>
          <w:szCs w:val="28"/>
        </w:rPr>
        <w:t>Мероприятия, направленные на работу с социально уязвимыми группами населения (пенсионеры, инвалиды, многодетные семьи, участники ВОВ и боевых действий на территориях других государств, матери-одиночки, участники ликвидации аварии на Чернобыльской АЭС и приравненные к ним категории граждан, осуществляются в АО «УСК» в соответствии с действующим Законодательством РФ и регламентирующими документами, разработанными на предприятии.</w:t>
      </w:r>
      <w:proofErr w:type="gramEnd"/>
    </w:p>
    <w:p w:rsidR="00E50171" w:rsidRPr="00E50171" w:rsidRDefault="00E50171" w:rsidP="00E501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171">
        <w:rPr>
          <w:rFonts w:ascii="Times New Roman" w:hAnsi="Times New Roman" w:cs="Times New Roman"/>
          <w:b/>
          <w:sz w:val="28"/>
          <w:szCs w:val="28"/>
        </w:rPr>
        <w:t xml:space="preserve">4.7. Темы проведённых опросов, проводимых сетевой организацией для выявления мнения потребителей о качестве обслуживания: </w:t>
      </w:r>
    </w:p>
    <w:p w:rsidR="00E50171" w:rsidRPr="00E50171" w:rsidRDefault="00E50171" w:rsidP="00E501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0171">
        <w:rPr>
          <w:rFonts w:ascii="Times New Roman" w:hAnsi="Times New Roman" w:cs="Times New Roman"/>
          <w:sz w:val="28"/>
          <w:szCs w:val="28"/>
        </w:rPr>
        <w:t>1) Оценка качества предоставляемых услуг, путём опроса при обращении потребителя в компанию посредством телефонной связи.</w:t>
      </w:r>
    </w:p>
    <w:p w:rsidR="00E50171" w:rsidRPr="00E50171" w:rsidRDefault="00E50171" w:rsidP="00E50171">
      <w:pPr>
        <w:jc w:val="both"/>
        <w:rPr>
          <w:rFonts w:ascii="Times New Roman" w:hAnsi="Times New Roman" w:cs="Times New Roman"/>
          <w:sz w:val="28"/>
          <w:szCs w:val="28"/>
        </w:rPr>
      </w:pPr>
      <w:r w:rsidRPr="00E50171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 опроса потребителей удовлетворительный, в части соблюдения сроков и качества предоставления услуг нарекания отсутствуют, также по результатам опроса можно сделать вывод, что по итогам 2016 года клиенты удовлетворены качеством услуги по технологическому присоединению. </w:t>
      </w:r>
    </w:p>
    <w:p w:rsidR="00E50171" w:rsidRPr="00E50171" w:rsidRDefault="00E50171" w:rsidP="00E501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0171" w:rsidRPr="00E50171" w:rsidRDefault="00E50171" w:rsidP="00E501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171">
        <w:rPr>
          <w:rFonts w:ascii="Times New Roman" w:hAnsi="Times New Roman" w:cs="Times New Roman"/>
          <w:b/>
          <w:sz w:val="28"/>
          <w:szCs w:val="28"/>
        </w:rPr>
        <w:t>4.8. Мероприятия, выполняемые сетевой организацией в целях повышения качества обслуживания потребителей:</w:t>
      </w:r>
    </w:p>
    <w:p w:rsidR="00E50171" w:rsidRPr="00E50171" w:rsidRDefault="00E50171" w:rsidP="00E50171">
      <w:pPr>
        <w:jc w:val="both"/>
        <w:rPr>
          <w:rFonts w:ascii="Times New Roman" w:hAnsi="Times New Roman" w:cs="Times New Roman"/>
          <w:sz w:val="28"/>
          <w:szCs w:val="28"/>
        </w:rPr>
      </w:pPr>
      <w:r w:rsidRPr="00E50171">
        <w:rPr>
          <w:rFonts w:ascii="Times New Roman" w:hAnsi="Times New Roman" w:cs="Times New Roman"/>
          <w:sz w:val="28"/>
          <w:szCs w:val="28"/>
        </w:rPr>
        <w:t>В целях повышения качества обслуживания в АО «УСК» функционирует Центр обслуживания клиентов (принцип единого окна), также на территории двадцати одного муниципального образования Ульяновской области функционируют пункты по обслуживанию клиентов.</w:t>
      </w:r>
    </w:p>
    <w:p w:rsidR="00E50171" w:rsidRPr="00E50171" w:rsidRDefault="00E50171" w:rsidP="00E50171">
      <w:pPr>
        <w:rPr>
          <w:rFonts w:ascii="Times New Roman" w:hAnsi="Times New Roman" w:cs="Times New Roman"/>
          <w:sz w:val="28"/>
          <w:szCs w:val="28"/>
        </w:rPr>
      </w:pPr>
      <w:r w:rsidRPr="00E50171">
        <w:rPr>
          <w:rFonts w:ascii="Times New Roman" w:hAnsi="Times New Roman" w:cs="Times New Roman"/>
          <w:sz w:val="28"/>
          <w:szCs w:val="28"/>
        </w:rPr>
        <w:t>Основные функции, которых заключаются в следующем:</w:t>
      </w:r>
    </w:p>
    <w:p w:rsidR="00E50171" w:rsidRPr="00E50171" w:rsidRDefault="00E50171" w:rsidP="00E50171">
      <w:pPr>
        <w:pStyle w:val="a3"/>
        <w:numPr>
          <w:ilvl w:val="0"/>
          <w:numId w:val="1"/>
        </w:numPr>
        <w:rPr>
          <w:sz w:val="28"/>
          <w:szCs w:val="28"/>
        </w:rPr>
      </w:pPr>
      <w:r w:rsidRPr="00E50171">
        <w:rPr>
          <w:sz w:val="28"/>
          <w:szCs w:val="28"/>
        </w:rPr>
        <w:t>организация процесса взаимодействия с клиентами, приема заявок и подготовки договоров технологического присоединения;</w:t>
      </w:r>
    </w:p>
    <w:p w:rsidR="00E50171" w:rsidRPr="00E50171" w:rsidRDefault="00E50171" w:rsidP="00E50171">
      <w:pPr>
        <w:pStyle w:val="a3"/>
        <w:numPr>
          <w:ilvl w:val="0"/>
          <w:numId w:val="1"/>
        </w:numPr>
        <w:rPr>
          <w:sz w:val="28"/>
          <w:szCs w:val="28"/>
        </w:rPr>
      </w:pPr>
      <w:r w:rsidRPr="00E50171">
        <w:rPr>
          <w:sz w:val="28"/>
          <w:szCs w:val="28"/>
        </w:rPr>
        <w:t>мониторинг качества обслуживания клиентов и качества услуг в АО «УСК»</w:t>
      </w:r>
      <w:r>
        <w:rPr>
          <w:sz w:val="28"/>
          <w:szCs w:val="28"/>
        </w:rPr>
        <w:t xml:space="preserve"> </w:t>
      </w:r>
      <w:r w:rsidRPr="00E50171">
        <w:rPr>
          <w:sz w:val="28"/>
          <w:szCs w:val="28"/>
        </w:rPr>
        <w:t>в области технологического присоединения, для определения уровня удовлетворенности клиентов качеством обслуживания;</w:t>
      </w:r>
    </w:p>
    <w:p w:rsidR="00E50171" w:rsidRPr="00E50171" w:rsidRDefault="00E50171" w:rsidP="00E5017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50171">
        <w:rPr>
          <w:sz w:val="28"/>
          <w:szCs w:val="28"/>
        </w:rPr>
        <w:t>консультации по вопросам технологического присоединения оказания услуг, правильности оформления заявки с необходимым пакетом документов.</w:t>
      </w:r>
    </w:p>
    <w:p w:rsidR="00E50171" w:rsidRPr="00E50171" w:rsidRDefault="00E50171" w:rsidP="00E501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E50171">
        <w:rPr>
          <w:rFonts w:ascii="Times New Roman" w:hAnsi="Times New Roman" w:cs="Times New Roman"/>
          <w:sz w:val="28"/>
          <w:szCs w:val="28"/>
          <w:u w:val="single"/>
        </w:rPr>
        <w:t>Заочное интерактивное обслуживание через сеть «Интернет».</w:t>
      </w:r>
    </w:p>
    <w:p w:rsidR="00E50171" w:rsidRPr="00E50171" w:rsidRDefault="00E50171" w:rsidP="00E50171">
      <w:pPr>
        <w:rPr>
          <w:rFonts w:ascii="Times New Roman" w:hAnsi="Times New Roman" w:cs="Times New Roman"/>
          <w:sz w:val="28"/>
          <w:szCs w:val="28"/>
        </w:rPr>
      </w:pPr>
      <w:r w:rsidRPr="00E50171">
        <w:rPr>
          <w:rFonts w:ascii="Times New Roman" w:hAnsi="Times New Roman" w:cs="Times New Roman"/>
          <w:sz w:val="28"/>
          <w:szCs w:val="28"/>
        </w:rPr>
        <w:t>На сайте компании имеется вся необходимая информация:</w:t>
      </w:r>
    </w:p>
    <w:p w:rsidR="00E50171" w:rsidRPr="00E50171" w:rsidRDefault="00E50171" w:rsidP="00E501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E50171">
        <w:rPr>
          <w:sz w:val="28"/>
          <w:szCs w:val="28"/>
        </w:rPr>
        <w:t>исчерпывающая информация о компании;</w:t>
      </w:r>
    </w:p>
    <w:p w:rsidR="00E50171" w:rsidRPr="00E50171" w:rsidRDefault="00E50171" w:rsidP="00E501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E50171">
        <w:rPr>
          <w:sz w:val="28"/>
          <w:szCs w:val="28"/>
        </w:rPr>
        <w:t>справочная информация о правилах и порядке подключения и технологического присоединения;</w:t>
      </w:r>
    </w:p>
    <w:p w:rsidR="00E50171" w:rsidRPr="00E50171" w:rsidRDefault="00E50171" w:rsidP="00E50171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 w:rsidRPr="00E50171">
        <w:rPr>
          <w:sz w:val="28"/>
          <w:szCs w:val="28"/>
        </w:rPr>
        <w:t>полная</w:t>
      </w:r>
      <w:proofErr w:type="gramEnd"/>
      <w:r w:rsidRPr="00E50171">
        <w:rPr>
          <w:sz w:val="28"/>
          <w:szCs w:val="28"/>
        </w:rPr>
        <w:t xml:space="preserve"> информацию по центрам питания;</w:t>
      </w:r>
    </w:p>
    <w:p w:rsidR="00E50171" w:rsidRPr="00E50171" w:rsidRDefault="00E50171" w:rsidP="00E501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E50171">
        <w:rPr>
          <w:sz w:val="28"/>
          <w:szCs w:val="28"/>
        </w:rPr>
        <w:t>информация по дополнительным услугам (расценки, наименование услуги);</w:t>
      </w:r>
    </w:p>
    <w:p w:rsidR="00E50171" w:rsidRPr="00E50171" w:rsidRDefault="00E50171" w:rsidP="00E501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E50171">
        <w:rPr>
          <w:sz w:val="28"/>
          <w:szCs w:val="28"/>
        </w:rPr>
        <w:lastRenderedPageBreak/>
        <w:t>контактные данные  специалистов компании;</w:t>
      </w:r>
    </w:p>
    <w:p w:rsidR="00E50171" w:rsidRPr="00E50171" w:rsidRDefault="00E50171" w:rsidP="00E501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E50171">
        <w:rPr>
          <w:sz w:val="28"/>
          <w:szCs w:val="28"/>
        </w:rPr>
        <w:t>бланки необходимых документов.</w:t>
      </w:r>
    </w:p>
    <w:p w:rsidR="00E50171" w:rsidRPr="00E50171" w:rsidRDefault="00E50171" w:rsidP="00E501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0171" w:rsidRPr="00E50171" w:rsidRDefault="00E50171" w:rsidP="00BE6D9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171" w:rsidRPr="00E50171" w:rsidRDefault="00E50171" w:rsidP="00BE6D9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50171" w:rsidRPr="00E50171" w:rsidSect="00C61FC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F6DC2"/>
    <w:multiLevelType w:val="hybridMultilevel"/>
    <w:tmpl w:val="05FAB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D2B19"/>
    <w:multiLevelType w:val="hybridMultilevel"/>
    <w:tmpl w:val="22BCF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FC5"/>
    <w:rsid w:val="00004B0B"/>
    <w:rsid w:val="0001179B"/>
    <w:rsid w:val="00015E1C"/>
    <w:rsid w:val="00017977"/>
    <w:rsid w:val="00021D20"/>
    <w:rsid w:val="000310FC"/>
    <w:rsid w:val="000368B4"/>
    <w:rsid w:val="000372D7"/>
    <w:rsid w:val="00040962"/>
    <w:rsid w:val="00045319"/>
    <w:rsid w:val="00047191"/>
    <w:rsid w:val="00047E4E"/>
    <w:rsid w:val="000549E1"/>
    <w:rsid w:val="00054A0F"/>
    <w:rsid w:val="00056F1E"/>
    <w:rsid w:val="00057EF4"/>
    <w:rsid w:val="000709B4"/>
    <w:rsid w:val="00071E1B"/>
    <w:rsid w:val="00072908"/>
    <w:rsid w:val="000809CE"/>
    <w:rsid w:val="00082282"/>
    <w:rsid w:val="00087C1B"/>
    <w:rsid w:val="000956ED"/>
    <w:rsid w:val="00097C68"/>
    <w:rsid w:val="000A1E96"/>
    <w:rsid w:val="000A430E"/>
    <w:rsid w:val="000A48DE"/>
    <w:rsid w:val="000B1E4D"/>
    <w:rsid w:val="000B1F7E"/>
    <w:rsid w:val="000C1C5E"/>
    <w:rsid w:val="000D4FED"/>
    <w:rsid w:val="000D74BA"/>
    <w:rsid w:val="000E2FCB"/>
    <w:rsid w:val="000E3381"/>
    <w:rsid w:val="000F3381"/>
    <w:rsid w:val="000F3725"/>
    <w:rsid w:val="000F4216"/>
    <w:rsid w:val="000F6D94"/>
    <w:rsid w:val="000F787B"/>
    <w:rsid w:val="00101901"/>
    <w:rsid w:val="001276EC"/>
    <w:rsid w:val="00135591"/>
    <w:rsid w:val="00143342"/>
    <w:rsid w:val="0015587B"/>
    <w:rsid w:val="00155FBC"/>
    <w:rsid w:val="00156067"/>
    <w:rsid w:val="0015766C"/>
    <w:rsid w:val="00160145"/>
    <w:rsid w:val="00176623"/>
    <w:rsid w:val="001808CB"/>
    <w:rsid w:val="001842EF"/>
    <w:rsid w:val="00186246"/>
    <w:rsid w:val="00186E5F"/>
    <w:rsid w:val="00192EBB"/>
    <w:rsid w:val="00193AE5"/>
    <w:rsid w:val="00196D80"/>
    <w:rsid w:val="001A034D"/>
    <w:rsid w:val="001A0D07"/>
    <w:rsid w:val="001B6D71"/>
    <w:rsid w:val="001C14C2"/>
    <w:rsid w:val="001C3ABC"/>
    <w:rsid w:val="001E1123"/>
    <w:rsid w:val="001E12C0"/>
    <w:rsid w:val="001E4110"/>
    <w:rsid w:val="001F1728"/>
    <w:rsid w:val="001F7086"/>
    <w:rsid w:val="00201737"/>
    <w:rsid w:val="00203CCE"/>
    <w:rsid w:val="002117F1"/>
    <w:rsid w:val="002140D6"/>
    <w:rsid w:val="00215500"/>
    <w:rsid w:val="00215E79"/>
    <w:rsid w:val="0022158E"/>
    <w:rsid w:val="002355B9"/>
    <w:rsid w:val="002358CE"/>
    <w:rsid w:val="00242B67"/>
    <w:rsid w:val="00245B19"/>
    <w:rsid w:val="0025170E"/>
    <w:rsid w:val="002644E8"/>
    <w:rsid w:val="002676FF"/>
    <w:rsid w:val="00267B25"/>
    <w:rsid w:val="002718C0"/>
    <w:rsid w:val="00272C8E"/>
    <w:rsid w:val="00275BB0"/>
    <w:rsid w:val="00275D6B"/>
    <w:rsid w:val="0027691B"/>
    <w:rsid w:val="002900C6"/>
    <w:rsid w:val="00292443"/>
    <w:rsid w:val="002974AD"/>
    <w:rsid w:val="002A2131"/>
    <w:rsid w:val="002A5F9A"/>
    <w:rsid w:val="002A6D1D"/>
    <w:rsid w:val="002B06EC"/>
    <w:rsid w:val="002B45A2"/>
    <w:rsid w:val="002B6E03"/>
    <w:rsid w:val="002B7BED"/>
    <w:rsid w:val="002C0EAB"/>
    <w:rsid w:val="002C5E86"/>
    <w:rsid w:val="002D1451"/>
    <w:rsid w:val="002E2D50"/>
    <w:rsid w:val="002F1A92"/>
    <w:rsid w:val="002F475E"/>
    <w:rsid w:val="002F5F2D"/>
    <w:rsid w:val="002F79B4"/>
    <w:rsid w:val="00304D70"/>
    <w:rsid w:val="003073F3"/>
    <w:rsid w:val="00310933"/>
    <w:rsid w:val="00311025"/>
    <w:rsid w:val="00314234"/>
    <w:rsid w:val="00314399"/>
    <w:rsid w:val="003155F0"/>
    <w:rsid w:val="00315F81"/>
    <w:rsid w:val="003209D0"/>
    <w:rsid w:val="003236F3"/>
    <w:rsid w:val="00324339"/>
    <w:rsid w:val="00324363"/>
    <w:rsid w:val="0032592E"/>
    <w:rsid w:val="00325C06"/>
    <w:rsid w:val="00325F14"/>
    <w:rsid w:val="00335CBA"/>
    <w:rsid w:val="00336DFF"/>
    <w:rsid w:val="003408BC"/>
    <w:rsid w:val="0034366A"/>
    <w:rsid w:val="0034395B"/>
    <w:rsid w:val="00343AA7"/>
    <w:rsid w:val="00351E05"/>
    <w:rsid w:val="00352317"/>
    <w:rsid w:val="00352B30"/>
    <w:rsid w:val="00353A64"/>
    <w:rsid w:val="00353DAF"/>
    <w:rsid w:val="00355BFB"/>
    <w:rsid w:val="00357C19"/>
    <w:rsid w:val="00362B50"/>
    <w:rsid w:val="003632B1"/>
    <w:rsid w:val="00364D2E"/>
    <w:rsid w:val="00367480"/>
    <w:rsid w:val="0037200B"/>
    <w:rsid w:val="003731FA"/>
    <w:rsid w:val="00373C90"/>
    <w:rsid w:val="0038126F"/>
    <w:rsid w:val="003875E0"/>
    <w:rsid w:val="00387CA8"/>
    <w:rsid w:val="0039034B"/>
    <w:rsid w:val="00397CF8"/>
    <w:rsid w:val="003A246C"/>
    <w:rsid w:val="003B2642"/>
    <w:rsid w:val="003B3A70"/>
    <w:rsid w:val="003B467B"/>
    <w:rsid w:val="003B5864"/>
    <w:rsid w:val="003B5AC4"/>
    <w:rsid w:val="003B792E"/>
    <w:rsid w:val="003C01DD"/>
    <w:rsid w:val="003C094B"/>
    <w:rsid w:val="003C2BCA"/>
    <w:rsid w:val="003C680D"/>
    <w:rsid w:val="003C69AF"/>
    <w:rsid w:val="003C6EC0"/>
    <w:rsid w:val="003C7786"/>
    <w:rsid w:val="003D22AF"/>
    <w:rsid w:val="003D2756"/>
    <w:rsid w:val="003D57DE"/>
    <w:rsid w:val="003D7367"/>
    <w:rsid w:val="003D7483"/>
    <w:rsid w:val="003E3632"/>
    <w:rsid w:val="003F2813"/>
    <w:rsid w:val="003F3457"/>
    <w:rsid w:val="003F61DC"/>
    <w:rsid w:val="00402791"/>
    <w:rsid w:val="004057CA"/>
    <w:rsid w:val="00406D02"/>
    <w:rsid w:val="00406D0F"/>
    <w:rsid w:val="00415D01"/>
    <w:rsid w:val="004167D4"/>
    <w:rsid w:val="00425577"/>
    <w:rsid w:val="00430C1F"/>
    <w:rsid w:val="00431DC4"/>
    <w:rsid w:val="0043236A"/>
    <w:rsid w:val="00436133"/>
    <w:rsid w:val="00444010"/>
    <w:rsid w:val="00452ECC"/>
    <w:rsid w:val="00462EEA"/>
    <w:rsid w:val="00465117"/>
    <w:rsid w:val="004728A1"/>
    <w:rsid w:val="00472EE7"/>
    <w:rsid w:val="00477858"/>
    <w:rsid w:val="004823CA"/>
    <w:rsid w:val="004838C4"/>
    <w:rsid w:val="00486C3B"/>
    <w:rsid w:val="00487249"/>
    <w:rsid w:val="0049554A"/>
    <w:rsid w:val="004A175A"/>
    <w:rsid w:val="004B2904"/>
    <w:rsid w:val="004B7399"/>
    <w:rsid w:val="004C3A80"/>
    <w:rsid w:val="004C6816"/>
    <w:rsid w:val="004D1673"/>
    <w:rsid w:val="004E1900"/>
    <w:rsid w:val="004E1B20"/>
    <w:rsid w:val="004E5CD3"/>
    <w:rsid w:val="004F234D"/>
    <w:rsid w:val="004F43BA"/>
    <w:rsid w:val="005006F2"/>
    <w:rsid w:val="00504070"/>
    <w:rsid w:val="0051635A"/>
    <w:rsid w:val="005177E1"/>
    <w:rsid w:val="00522B6D"/>
    <w:rsid w:val="00524E82"/>
    <w:rsid w:val="00524FF8"/>
    <w:rsid w:val="00534508"/>
    <w:rsid w:val="00546271"/>
    <w:rsid w:val="005543FC"/>
    <w:rsid w:val="0055544F"/>
    <w:rsid w:val="00555AB0"/>
    <w:rsid w:val="00560DF5"/>
    <w:rsid w:val="005768FC"/>
    <w:rsid w:val="00583049"/>
    <w:rsid w:val="005839F8"/>
    <w:rsid w:val="00584005"/>
    <w:rsid w:val="0058636F"/>
    <w:rsid w:val="00586A5F"/>
    <w:rsid w:val="0059110C"/>
    <w:rsid w:val="00593647"/>
    <w:rsid w:val="00594984"/>
    <w:rsid w:val="005A02CD"/>
    <w:rsid w:val="005A0B54"/>
    <w:rsid w:val="005A3018"/>
    <w:rsid w:val="005B13D6"/>
    <w:rsid w:val="005B568E"/>
    <w:rsid w:val="005B5A3A"/>
    <w:rsid w:val="005B747B"/>
    <w:rsid w:val="005D0BA1"/>
    <w:rsid w:val="005D52D7"/>
    <w:rsid w:val="005D5ACB"/>
    <w:rsid w:val="005E72AC"/>
    <w:rsid w:val="005F0410"/>
    <w:rsid w:val="005F4789"/>
    <w:rsid w:val="006018A0"/>
    <w:rsid w:val="00601DF9"/>
    <w:rsid w:val="00602D1B"/>
    <w:rsid w:val="00603925"/>
    <w:rsid w:val="00603945"/>
    <w:rsid w:val="00607B37"/>
    <w:rsid w:val="00611837"/>
    <w:rsid w:val="00611950"/>
    <w:rsid w:val="00614C5E"/>
    <w:rsid w:val="0062124D"/>
    <w:rsid w:val="00624B91"/>
    <w:rsid w:val="0062517C"/>
    <w:rsid w:val="006313A5"/>
    <w:rsid w:val="00633852"/>
    <w:rsid w:val="0063453D"/>
    <w:rsid w:val="00636D75"/>
    <w:rsid w:val="00641C12"/>
    <w:rsid w:val="0064580C"/>
    <w:rsid w:val="00646571"/>
    <w:rsid w:val="00646EED"/>
    <w:rsid w:val="00650CB7"/>
    <w:rsid w:val="00651BBF"/>
    <w:rsid w:val="00652F41"/>
    <w:rsid w:val="006541F7"/>
    <w:rsid w:val="0065450F"/>
    <w:rsid w:val="0065481B"/>
    <w:rsid w:val="00656927"/>
    <w:rsid w:val="006710CF"/>
    <w:rsid w:val="00683B88"/>
    <w:rsid w:val="00683ED7"/>
    <w:rsid w:val="006877CC"/>
    <w:rsid w:val="006B0A8E"/>
    <w:rsid w:val="006C683A"/>
    <w:rsid w:val="006D0DDB"/>
    <w:rsid w:val="006D6DAA"/>
    <w:rsid w:val="006D7C06"/>
    <w:rsid w:val="006E0FB1"/>
    <w:rsid w:val="006E1360"/>
    <w:rsid w:val="006E2134"/>
    <w:rsid w:val="006E3069"/>
    <w:rsid w:val="006E3D51"/>
    <w:rsid w:val="006E3EA7"/>
    <w:rsid w:val="006E7C2C"/>
    <w:rsid w:val="006F1FCE"/>
    <w:rsid w:val="006F36E3"/>
    <w:rsid w:val="006F5151"/>
    <w:rsid w:val="006F714C"/>
    <w:rsid w:val="00704FBB"/>
    <w:rsid w:val="00705FE1"/>
    <w:rsid w:val="007075EA"/>
    <w:rsid w:val="0071265D"/>
    <w:rsid w:val="007151E1"/>
    <w:rsid w:val="00716719"/>
    <w:rsid w:val="007208B6"/>
    <w:rsid w:val="0072424A"/>
    <w:rsid w:val="00726158"/>
    <w:rsid w:val="0074011E"/>
    <w:rsid w:val="00743792"/>
    <w:rsid w:val="0075365B"/>
    <w:rsid w:val="007577C0"/>
    <w:rsid w:val="00760646"/>
    <w:rsid w:val="00763BC9"/>
    <w:rsid w:val="00766BD4"/>
    <w:rsid w:val="00770895"/>
    <w:rsid w:val="00774429"/>
    <w:rsid w:val="00777251"/>
    <w:rsid w:val="0077744C"/>
    <w:rsid w:val="00786D71"/>
    <w:rsid w:val="007872BA"/>
    <w:rsid w:val="00790931"/>
    <w:rsid w:val="007942B4"/>
    <w:rsid w:val="007A7BA0"/>
    <w:rsid w:val="007B2853"/>
    <w:rsid w:val="007B5AB0"/>
    <w:rsid w:val="007D1C74"/>
    <w:rsid w:val="007D460E"/>
    <w:rsid w:val="007D6FC9"/>
    <w:rsid w:val="007E60A8"/>
    <w:rsid w:val="007E799E"/>
    <w:rsid w:val="007F3852"/>
    <w:rsid w:val="007F7E16"/>
    <w:rsid w:val="00800A8D"/>
    <w:rsid w:val="008014DC"/>
    <w:rsid w:val="00804E8F"/>
    <w:rsid w:val="00805996"/>
    <w:rsid w:val="00806588"/>
    <w:rsid w:val="00814F1D"/>
    <w:rsid w:val="00816C43"/>
    <w:rsid w:val="008304B5"/>
    <w:rsid w:val="008304FB"/>
    <w:rsid w:val="00831931"/>
    <w:rsid w:val="00833BFB"/>
    <w:rsid w:val="00835452"/>
    <w:rsid w:val="00844DF2"/>
    <w:rsid w:val="0085480D"/>
    <w:rsid w:val="008618A5"/>
    <w:rsid w:val="0086388E"/>
    <w:rsid w:val="008667C0"/>
    <w:rsid w:val="00872D7C"/>
    <w:rsid w:val="0087384A"/>
    <w:rsid w:val="0087386E"/>
    <w:rsid w:val="00877781"/>
    <w:rsid w:val="0087798A"/>
    <w:rsid w:val="00885CF6"/>
    <w:rsid w:val="00886C48"/>
    <w:rsid w:val="00892820"/>
    <w:rsid w:val="0089584F"/>
    <w:rsid w:val="0089706A"/>
    <w:rsid w:val="00897F28"/>
    <w:rsid w:val="008A0FE3"/>
    <w:rsid w:val="008A685F"/>
    <w:rsid w:val="008C0250"/>
    <w:rsid w:val="008C3805"/>
    <w:rsid w:val="008D3D76"/>
    <w:rsid w:val="008D40BE"/>
    <w:rsid w:val="008E555B"/>
    <w:rsid w:val="008F2DD9"/>
    <w:rsid w:val="008F6D6F"/>
    <w:rsid w:val="008F7FEB"/>
    <w:rsid w:val="009115D4"/>
    <w:rsid w:val="00915BE3"/>
    <w:rsid w:val="0092310A"/>
    <w:rsid w:val="00934D45"/>
    <w:rsid w:val="00941E6C"/>
    <w:rsid w:val="00942F2B"/>
    <w:rsid w:val="0094632C"/>
    <w:rsid w:val="009612CE"/>
    <w:rsid w:val="00961CFC"/>
    <w:rsid w:val="00966006"/>
    <w:rsid w:val="00967CCC"/>
    <w:rsid w:val="009720B0"/>
    <w:rsid w:val="00972838"/>
    <w:rsid w:val="009857DE"/>
    <w:rsid w:val="00986DE0"/>
    <w:rsid w:val="0098763D"/>
    <w:rsid w:val="009A5933"/>
    <w:rsid w:val="009A6B3C"/>
    <w:rsid w:val="009B1578"/>
    <w:rsid w:val="009B5D1E"/>
    <w:rsid w:val="009B613A"/>
    <w:rsid w:val="009B7ADC"/>
    <w:rsid w:val="009D7E8B"/>
    <w:rsid w:val="009E1233"/>
    <w:rsid w:val="009E7991"/>
    <w:rsid w:val="009F07B8"/>
    <w:rsid w:val="009F6538"/>
    <w:rsid w:val="00A00E5A"/>
    <w:rsid w:val="00A01683"/>
    <w:rsid w:val="00A038C4"/>
    <w:rsid w:val="00A1189A"/>
    <w:rsid w:val="00A20E9C"/>
    <w:rsid w:val="00A26140"/>
    <w:rsid w:val="00A265F3"/>
    <w:rsid w:val="00A26FD4"/>
    <w:rsid w:val="00A277A9"/>
    <w:rsid w:val="00A31F4E"/>
    <w:rsid w:val="00A429C8"/>
    <w:rsid w:val="00A445DE"/>
    <w:rsid w:val="00A46CBD"/>
    <w:rsid w:val="00A470E4"/>
    <w:rsid w:val="00A47D22"/>
    <w:rsid w:val="00A5399D"/>
    <w:rsid w:val="00A56DDA"/>
    <w:rsid w:val="00A56E72"/>
    <w:rsid w:val="00A7006C"/>
    <w:rsid w:val="00A70565"/>
    <w:rsid w:val="00A77658"/>
    <w:rsid w:val="00A8023C"/>
    <w:rsid w:val="00A82824"/>
    <w:rsid w:val="00A84C05"/>
    <w:rsid w:val="00A90A65"/>
    <w:rsid w:val="00A938BD"/>
    <w:rsid w:val="00A975EA"/>
    <w:rsid w:val="00AA1677"/>
    <w:rsid w:val="00AA2C77"/>
    <w:rsid w:val="00AA5142"/>
    <w:rsid w:val="00AB5C8B"/>
    <w:rsid w:val="00AB74E2"/>
    <w:rsid w:val="00AC032F"/>
    <w:rsid w:val="00AC1A85"/>
    <w:rsid w:val="00AE5669"/>
    <w:rsid w:val="00AF5144"/>
    <w:rsid w:val="00AF6669"/>
    <w:rsid w:val="00AF7DC4"/>
    <w:rsid w:val="00B009FF"/>
    <w:rsid w:val="00B21771"/>
    <w:rsid w:val="00B23E76"/>
    <w:rsid w:val="00B26486"/>
    <w:rsid w:val="00B30BC3"/>
    <w:rsid w:val="00B33F5D"/>
    <w:rsid w:val="00B34FD9"/>
    <w:rsid w:val="00B42DBA"/>
    <w:rsid w:val="00B46FD0"/>
    <w:rsid w:val="00B5058D"/>
    <w:rsid w:val="00B51885"/>
    <w:rsid w:val="00B545D4"/>
    <w:rsid w:val="00B61AEB"/>
    <w:rsid w:val="00B64EC8"/>
    <w:rsid w:val="00B65D3A"/>
    <w:rsid w:val="00B70B8B"/>
    <w:rsid w:val="00B7128E"/>
    <w:rsid w:val="00B74D6E"/>
    <w:rsid w:val="00B77A04"/>
    <w:rsid w:val="00B85865"/>
    <w:rsid w:val="00B908C2"/>
    <w:rsid w:val="00B92A57"/>
    <w:rsid w:val="00B97469"/>
    <w:rsid w:val="00BA341A"/>
    <w:rsid w:val="00BB2939"/>
    <w:rsid w:val="00BC05DC"/>
    <w:rsid w:val="00BC4A2B"/>
    <w:rsid w:val="00BD0EE0"/>
    <w:rsid w:val="00BD4BA4"/>
    <w:rsid w:val="00BD6901"/>
    <w:rsid w:val="00BE6D9E"/>
    <w:rsid w:val="00C06CAA"/>
    <w:rsid w:val="00C07C61"/>
    <w:rsid w:val="00C17F50"/>
    <w:rsid w:val="00C20846"/>
    <w:rsid w:val="00C24C9B"/>
    <w:rsid w:val="00C425CB"/>
    <w:rsid w:val="00C469B5"/>
    <w:rsid w:val="00C607E8"/>
    <w:rsid w:val="00C61B3C"/>
    <w:rsid w:val="00C61FC5"/>
    <w:rsid w:val="00C66F90"/>
    <w:rsid w:val="00C73105"/>
    <w:rsid w:val="00C81748"/>
    <w:rsid w:val="00C83205"/>
    <w:rsid w:val="00CA22A4"/>
    <w:rsid w:val="00CB6120"/>
    <w:rsid w:val="00CB6C7E"/>
    <w:rsid w:val="00CC02D9"/>
    <w:rsid w:val="00CC5894"/>
    <w:rsid w:val="00CC5E63"/>
    <w:rsid w:val="00CC7688"/>
    <w:rsid w:val="00CD3386"/>
    <w:rsid w:val="00CD6768"/>
    <w:rsid w:val="00CE2E45"/>
    <w:rsid w:val="00CE4C14"/>
    <w:rsid w:val="00CF1698"/>
    <w:rsid w:val="00CF1A69"/>
    <w:rsid w:val="00CF2F29"/>
    <w:rsid w:val="00D00713"/>
    <w:rsid w:val="00D01227"/>
    <w:rsid w:val="00D01359"/>
    <w:rsid w:val="00D02517"/>
    <w:rsid w:val="00D17D12"/>
    <w:rsid w:val="00D215E1"/>
    <w:rsid w:val="00D22AD5"/>
    <w:rsid w:val="00D33B8A"/>
    <w:rsid w:val="00D34105"/>
    <w:rsid w:val="00D41586"/>
    <w:rsid w:val="00D457A9"/>
    <w:rsid w:val="00D56854"/>
    <w:rsid w:val="00D5776D"/>
    <w:rsid w:val="00D718D5"/>
    <w:rsid w:val="00D74884"/>
    <w:rsid w:val="00D933A8"/>
    <w:rsid w:val="00D961CE"/>
    <w:rsid w:val="00DA55D2"/>
    <w:rsid w:val="00DC293F"/>
    <w:rsid w:val="00DC4BA6"/>
    <w:rsid w:val="00DD41F5"/>
    <w:rsid w:val="00DD7F25"/>
    <w:rsid w:val="00DF066E"/>
    <w:rsid w:val="00DF0F85"/>
    <w:rsid w:val="00DF7B24"/>
    <w:rsid w:val="00E00303"/>
    <w:rsid w:val="00E05469"/>
    <w:rsid w:val="00E070F4"/>
    <w:rsid w:val="00E22AAC"/>
    <w:rsid w:val="00E23CE0"/>
    <w:rsid w:val="00E3142D"/>
    <w:rsid w:val="00E346A3"/>
    <w:rsid w:val="00E36441"/>
    <w:rsid w:val="00E368FE"/>
    <w:rsid w:val="00E406B1"/>
    <w:rsid w:val="00E420F6"/>
    <w:rsid w:val="00E4275C"/>
    <w:rsid w:val="00E42CCA"/>
    <w:rsid w:val="00E46732"/>
    <w:rsid w:val="00E50171"/>
    <w:rsid w:val="00E50A41"/>
    <w:rsid w:val="00E52390"/>
    <w:rsid w:val="00E63D7B"/>
    <w:rsid w:val="00E66A1F"/>
    <w:rsid w:val="00E74738"/>
    <w:rsid w:val="00E75854"/>
    <w:rsid w:val="00E802F2"/>
    <w:rsid w:val="00E82ABC"/>
    <w:rsid w:val="00E83B2B"/>
    <w:rsid w:val="00E84CA5"/>
    <w:rsid w:val="00E86D3D"/>
    <w:rsid w:val="00E95647"/>
    <w:rsid w:val="00EA44AB"/>
    <w:rsid w:val="00EB24F1"/>
    <w:rsid w:val="00EB346F"/>
    <w:rsid w:val="00EB63B9"/>
    <w:rsid w:val="00EC753D"/>
    <w:rsid w:val="00EE02EB"/>
    <w:rsid w:val="00EE4A28"/>
    <w:rsid w:val="00EE760B"/>
    <w:rsid w:val="00EF36B5"/>
    <w:rsid w:val="00F15501"/>
    <w:rsid w:val="00F22F67"/>
    <w:rsid w:val="00F307FB"/>
    <w:rsid w:val="00F30DC3"/>
    <w:rsid w:val="00F32931"/>
    <w:rsid w:val="00F34A80"/>
    <w:rsid w:val="00F4160C"/>
    <w:rsid w:val="00F423E9"/>
    <w:rsid w:val="00F4353B"/>
    <w:rsid w:val="00F43B24"/>
    <w:rsid w:val="00F467D3"/>
    <w:rsid w:val="00F47D00"/>
    <w:rsid w:val="00F56F14"/>
    <w:rsid w:val="00F6568D"/>
    <w:rsid w:val="00F71DC3"/>
    <w:rsid w:val="00F82823"/>
    <w:rsid w:val="00F865F2"/>
    <w:rsid w:val="00F95038"/>
    <w:rsid w:val="00F97BBE"/>
    <w:rsid w:val="00FA4864"/>
    <w:rsid w:val="00FA6239"/>
    <w:rsid w:val="00FB245C"/>
    <w:rsid w:val="00FB50C9"/>
    <w:rsid w:val="00FC5E76"/>
    <w:rsid w:val="00FD1430"/>
    <w:rsid w:val="00FD16B1"/>
    <w:rsid w:val="00FD259E"/>
    <w:rsid w:val="00FE0BE4"/>
    <w:rsid w:val="00FE0C51"/>
    <w:rsid w:val="00FE1DFC"/>
    <w:rsid w:val="00FE25E0"/>
    <w:rsid w:val="00FF3C82"/>
    <w:rsid w:val="00FF67A3"/>
    <w:rsid w:val="00FF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F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E501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lnares@oao-usk.ru" TargetMode="External"/><Relationship Id="rId13" Type="http://schemas.openxmlformats.org/officeDocument/2006/relationships/hyperlink" Target="mailto:stkulres@oao-usk.ru" TargetMode="External"/><Relationship Id="rId18" Type="http://schemas.openxmlformats.org/officeDocument/2006/relationships/hyperlink" Target="mailto:veshres@oao-usk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res5@oao-usk.ru" TargetMode="External"/><Relationship Id="rId7" Type="http://schemas.openxmlformats.org/officeDocument/2006/relationships/hyperlink" Target="mailto:sengres@oao-usk.ru" TargetMode="External"/><Relationship Id="rId12" Type="http://schemas.openxmlformats.org/officeDocument/2006/relationships/hyperlink" Target="mailto:radres@oao-usk.ru" TargetMode="External"/><Relationship Id="rId17" Type="http://schemas.openxmlformats.org/officeDocument/2006/relationships/hyperlink" Target="mailto:karres@oao-usk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alykres@oao-usk.ru" TargetMode="External"/><Relationship Id="rId20" Type="http://schemas.openxmlformats.org/officeDocument/2006/relationships/hyperlink" Target="mailto:maynares@oao-usk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erres@oao-usk.ru" TargetMode="External"/><Relationship Id="rId11" Type="http://schemas.openxmlformats.org/officeDocument/2006/relationships/hyperlink" Target="mailto:pavres@oao-usk.ru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ulres@oao-usk.ru" TargetMode="External"/><Relationship Id="rId15" Type="http://schemas.openxmlformats.org/officeDocument/2006/relationships/hyperlink" Target="mailto:cherdres@oao-usk.ru" TargetMode="External"/><Relationship Id="rId23" Type="http://schemas.openxmlformats.org/officeDocument/2006/relationships/hyperlink" Target="mailto:bsyzres@oao-usk.ru" TargetMode="External"/><Relationship Id="rId10" Type="http://schemas.openxmlformats.org/officeDocument/2006/relationships/hyperlink" Target="mailto:nikres@oao-usk.ru" TargetMode="External"/><Relationship Id="rId19" Type="http://schemas.openxmlformats.org/officeDocument/2006/relationships/hyperlink" Target="mailto:surskres@oao-u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wospres@oao-usk.ru" TargetMode="External"/><Relationship Id="rId14" Type="http://schemas.openxmlformats.org/officeDocument/2006/relationships/hyperlink" Target="mailto:dges@oao-usk.ru" TargetMode="External"/><Relationship Id="rId22" Type="http://schemas.openxmlformats.org/officeDocument/2006/relationships/hyperlink" Target="mailto:kuzres@oao-u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UESK</Company>
  <LinksUpToDate>false</LinksUpToDate>
  <CharactersWithSpaces>12959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israfilova_em</dc:creator>
  <cp:keywords/>
  <dc:description/>
  <cp:lastModifiedBy>israfilova_em</cp:lastModifiedBy>
  <cp:revision>2</cp:revision>
  <dcterms:created xsi:type="dcterms:W3CDTF">2017-03-10T07:21:00Z</dcterms:created>
  <dcterms:modified xsi:type="dcterms:W3CDTF">2017-03-10T07:21:00Z</dcterms:modified>
</cp:coreProperties>
</file>